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20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013"/>
        <w:gridCol w:w="568"/>
        <w:gridCol w:w="3213"/>
        <w:gridCol w:w="4412"/>
      </w:tblGrid>
      <w:tr w:rsidR="00244F26" w:rsidRPr="006E64AA" w14:paraId="2FA1F58B" w14:textId="77777777" w:rsidTr="00ED0257">
        <w:tc>
          <w:tcPr>
            <w:tcW w:w="2013" w:type="dxa"/>
          </w:tcPr>
          <w:p w14:paraId="182BA624" w14:textId="2AF9E775" w:rsidR="00244F26" w:rsidRPr="001A302F" w:rsidRDefault="00244F2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193" w:type="dxa"/>
            <w:gridSpan w:val="3"/>
          </w:tcPr>
          <w:p w14:paraId="5D9170D1" w14:textId="334A1076" w:rsidR="00244F26" w:rsidRPr="001A302F" w:rsidRDefault="001A302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</w:t>
            </w:r>
            <w:proofErr w:type="spellStart"/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ธรรมาภิ</w:t>
            </w:r>
            <w:proofErr w:type="spellEnd"/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 (</w:t>
            </w: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244F26" w:rsidRPr="006E64AA" w14:paraId="791F6C40" w14:textId="77777777" w:rsidTr="00ED0257">
        <w:tc>
          <w:tcPr>
            <w:tcW w:w="2013" w:type="dxa"/>
          </w:tcPr>
          <w:p w14:paraId="73559362" w14:textId="77777777" w:rsidR="00244F26" w:rsidRPr="001A302F" w:rsidRDefault="00244F2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193" w:type="dxa"/>
            <w:gridSpan w:val="3"/>
          </w:tcPr>
          <w:p w14:paraId="35041827" w14:textId="7F65BF74" w:rsidR="00244F26" w:rsidRPr="001A302F" w:rsidRDefault="001A302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11</w:t>
            </w: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</w:t>
            </w:r>
            <w:proofErr w:type="spellStart"/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ธรรมาภิ</w:t>
            </w:r>
            <w:proofErr w:type="spellEnd"/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บาลและองค์กรคุณภาพ</w:t>
            </w:r>
          </w:p>
        </w:tc>
      </w:tr>
      <w:tr w:rsidR="00244F26" w:rsidRPr="006E64AA" w14:paraId="193343BA" w14:textId="77777777" w:rsidTr="00ED0257">
        <w:tc>
          <w:tcPr>
            <w:tcW w:w="2013" w:type="dxa"/>
          </w:tcPr>
          <w:p w14:paraId="4588DC85" w14:textId="77777777" w:rsidR="00244F26" w:rsidRPr="001A302F" w:rsidRDefault="00244F2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193" w:type="dxa"/>
            <w:gridSpan w:val="3"/>
          </w:tcPr>
          <w:p w14:paraId="2E80AB2A" w14:textId="6BF22CE7" w:rsidR="00244F26" w:rsidRPr="001A302F" w:rsidRDefault="002B314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</w:t>
            </w:r>
            <w:r w:rsidR="001A302F"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โครงการพัฒนาองค์กรคุณภาพ</w:t>
            </w:r>
          </w:p>
        </w:tc>
      </w:tr>
      <w:tr w:rsidR="00886884" w:rsidRPr="006E64AA" w14:paraId="1D7E8714" w14:textId="77777777" w:rsidTr="00ED0257">
        <w:tc>
          <w:tcPr>
            <w:tcW w:w="2013" w:type="dxa"/>
          </w:tcPr>
          <w:p w14:paraId="5EB9E566" w14:textId="77777777" w:rsidR="00886884" w:rsidRPr="001A302F" w:rsidRDefault="00886884" w:rsidP="0088688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193" w:type="dxa"/>
            <w:gridSpan w:val="3"/>
          </w:tcPr>
          <w:p w14:paraId="1CA2680D" w14:textId="4FABD05C" w:rsidR="00886884" w:rsidRPr="001A302F" w:rsidRDefault="00886884" w:rsidP="0088688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</w:t>
            </w:r>
          </w:p>
        </w:tc>
      </w:tr>
      <w:tr w:rsidR="00886884" w:rsidRPr="006E64AA" w14:paraId="2EBE3DEB" w14:textId="77777777" w:rsidTr="00ED0257">
        <w:tc>
          <w:tcPr>
            <w:tcW w:w="2013" w:type="dxa"/>
          </w:tcPr>
          <w:p w14:paraId="1A10C144" w14:textId="77777777" w:rsidR="00886884" w:rsidRPr="001A302F" w:rsidRDefault="00886884" w:rsidP="0088688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193" w:type="dxa"/>
            <w:gridSpan w:val="3"/>
          </w:tcPr>
          <w:p w14:paraId="0FD30D9F" w14:textId="79939CB5" w:rsidR="00886884" w:rsidRPr="001A302F" w:rsidRDefault="001A302F" w:rsidP="0088688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66. </w:t>
            </w:r>
            <w:r w:rsidR="00886884"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 รพ.สต. ที่ผ่านเกณฑ์การพัฒนาคุณภาพ รพ.สต.ติดดาว</w:t>
            </w:r>
          </w:p>
        </w:tc>
      </w:tr>
      <w:tr w:rsidR="00886884" w:rsidRPr="006E64AA" w14:paraId="4A1D6E81" w14:textId="77777777" w:rsidTr="00ED0257">
        <w:trPr>
          <w:trHeight w:val="7667"/>
        </w:trPr>
        <w:tc>
          <w:tcPr>
            <w:tcW w:w="2013" w:type="dxa"/>
          </w:tcPr>
          <w:p w14:paraId="535A19D7" w14:textId="77777777" w:rsidR="00886884" w:rsidRPr="001A302F" w:rsidRDefault="00886884" w:rsidP="0088688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193" w:type="dxa"/>
            <w:gridSpan w:val="3"/>
          </w:tcPr>
          <w:p w14:paraId="7D724E42" w14:textId="74EFF55E" w:rsidR="00886884" w:rsidRPr="006E64AA" w:rsidRDefault="00886884" w:rsidP="0053162A">
            <w:pPr>
              <w:ind w:left="288" w:hanging="288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โรงพยาบาลส่งเสริมสุขภาพตำบล(รพ.สต.) หมายถึง หน่วยบริการสาธารณสุขระดับปฐมภูมิ ทั้งที่อยู่ในสังกัดสำนักงานปลัดกระทรวงสาธารณสุข และที่ถ่ายโอนไปยังองค์กรปกครองส่วนท้องถิ่น ไม่</w:t>
            </w:r>
            <w:r w:rsidR="00F506E6">
              <w:rPr>
                <w:rFonts w:ascii="TH SarabunPSK" w:hAnsi="TH SarabunPSK" w:cs="TH SarabunPSK"/>
                <w:sz w:val="32"/>
                <w:szCs w:val="32"/>
                <w:cs/>
              </w:rPr>
              <w:t>รวม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ศูนย์สุขภาพชุมชน(</w:t>
            </w:r>
            <w:proofErr w:type="spellStart"/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ศสช</w:t>
            </w:r>
            <w:proofErr w:type="spellEnd"/>
            <w:r w:rsidR="00F506E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) ศูนย์สุขภาพชุมชนเมือง(</w:t>
            </w:r>
            <w:proofErr w:type="spellStart"/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ศสม</w:t>
            </w:r>
            <w:proofErr w:type="spellEnd"/>
            <w:r w:rsidR="00F506E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) และหน่วยบริการปฐมภูมิในโรงพยาบาล (</w:t>
            </w:r>
            <w:r w:rsidRPr="006E64AA">
              <w:rPr>
                <w:rFonts w:ascii="TH SarabunPSK" w:hAnsi="TH SarabunPSK" w:cs="TH SarabunPSK"/>
                <w:sz w:val="32"/>
                <w:szCs w:val="32"/>
              </w:rPr>
              <w:t>PCU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436BD3B5" w14:textId="14790205" w:rsidR="00123A5E" w:rsidRDefault="00886884" w:rsidP="0053162A">
            <w:pPr>
              <w:ind w:left="288" w:hanging="288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การพัฒนาคุณภาพ รพ.สต. หมายถึงการพัฒนาคุณภาพ</w:t>
            </w:r>
            <w:r w:rsidR="00F506E6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ของรพ.สต.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ให้ได้ตามเกณฑ์คุณภาพโรงพยาบาลส่งเสริมสุขภาพตำบลติดดาวที่กำหนด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คือ 5 ดาว 5</w:t>
            </w:r>
            <w:r w:rsidR="006D79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ประกอบด้วย </w:t>
            </w:r>
          </w:p>
          <w:p w14:paraId="253146FE" w14:textId="3BF49E52" w:rsidR="00886884" w:rsidRPr="006E64AA" w:rsidRDefault="00123A5E" w:rsidP="0053162A">
            <w:pPr>
              <w:ind w:left="288" w:hanging="28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1)</w:t>
            </w:r>
            <w:r w:rsidR="006D79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บริหารดี 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2)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ประสานงานดี</w:t>
            </w:r>
            <w:r w:rsidR="006D79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ภาคีมีส่วนร่วม 3)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บุคลากรที่ดี 4)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บริการดี </w:t>
            </w:r>
            <w:r w:rsidR="003807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5)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ประชาชนมีสุขภาพดี</w:t>
            </w:r>
          </w:p>
          <w:p w14:paraId="6E7D526A" w14:textId="77777777" w:rsidR="00886884" w:rsidRPr="006E64AA" w:rsidRDefault="00886884" w:rsidP="0053162A">
            <w:pPr>
              <w:ind w:left="288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มีเกณฑ์ประเมินดังนี้</w:t>
            </w:r>
          </w:p>
          <w:p w14:paraId="58CFAC09" w14:textId="77777777" w:rsidR="00886884" w:rsidRPr="006E64AA" w:rsidRDefault="00886884" w:rsidP="0053162A">
            <w:pPr>
              <w:ind w:left="430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หมวด 1 การนำองค์กรและการจัดการที่ดี</w:t>
            </w:r>
          </w:p>
          <w:p w14:paraId="3207B51B" w14:textId="45375953" w:rsidR="00886884" w:rsidRPr="006E64AA" w:rsidRDefault="00886884" w:rsidP="0053162A">
            <w:pPr>
              <w:ind w:left="430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หมวด 2 การให้ความสำคัญกับประชากร</w:t>
            </w:r>
            <w:r w:rsidR="00D86AB5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เป้าหมายชุมชนและผู้มีส่วนได้ส่ว</w:t>
            </w:r>
            <w:r w:rsidR="00D86AB5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เสีย</w:t>
            </w:r>
          </w:p>
          <w:p w14:paraId="6CBB8C7F" w14:textId="77777777" w:rsidR="00886884" w:rsidRPr="006E64AA" w:rsidRDefault="00886884" w:rsidP="0053162A">
            <w:pPr>
              <w:ind w:left="430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หมวด 3 การมุ่งเน้นทรัพยากรบุคคล</w:t>
            </w:r>
          </w:p>
          <w:p w14:paraId="7209CD1C" w14:textId="77777777" w:rsidR="00886884" w:rsidRPr="006E64AA" w:rsidRDefault="00886884" w:rsidP="0053162A">
            <w:pPr>
              <w:ind w:left="430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หมวด 4 การจัดระบบบริการครอบคลุมประเภทและประชากรทุกกลุ่มวัย</w:t>
            </w:r>
          </w:p>
          <w:p w14:paraId="7D0E9771" w14:textId="77777777" w:rsidR="00886884" w:rsidRPr="006E64AA" w:rsidRDefault="00886884" w:rsidP="0053162A">
            <w:pPr>
              <w:ind w:left="430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หมวด 5 ผลลัพธ์</w:t>
            </w:r>
          </w:p>
          <w:p w14:paraId="33D4B606" w14:textId="77777777" w:rsidR="00886884" w:rsidRPr="006E64AA" w:rsidRDefault="00886884" w:rsidP="0053162A">
            <w:pPr>
              <w:ind w:left="288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โดยมีการแปลผลระดับดาว ดังนี้</w:t>
            </w:r>
          </w:p>
          <w:p w14:paraId="0257D448" w14:textId="1FC6A2BD" w:rsidR="00886884" w:rsidRPr="006E64AA" w:rsidRDefault="00886884" w:rsidP="0053162A">
            <w:pPr>
              <w:ind w:left="430" w:right="-79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60.00</w:t>
            </w:r>
            <w:r w:rsidR="00872E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872E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69.99</w:t>
            </w:r>
            <w:r w:rsidR="00872E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เท่ากับ 3 ดาว (รายงาน เขต และจังหวัด เพื่อการพัฒนา)</w:t>
            </w:r>
          </w:p>
          <w:p w14:paraId="7E77884C" w14:textId="0B65D719" w:rsidR="00886884" w:rsidRPr="006E64AA" w:rsidRDefault="00886884" w:rsidP="0053162A">
            <w:pPr>
              <w:ind w:left="430" w:right="-79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70.00</w:t>
            </w:r>
            <w:r w:rsidR="00872E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872E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79.99 เท่ากับ 4 ดาว (รายงาน เขต และจังหวัด เพื่อการพัฒนา)</w:t>
            </w:r>
          </w:p>
          <w:p w14:paraId="4AB4CA04" w14:textId="19B7B320" w:rsidR="00886884" w:rsidRPr="00F506E6" w:rsidRDefault="00886884" w:rsidP="0053162A">
            <w:pPr>
              <w:ind w:left="430"/>
              <w:rPr>
                <w:rFonts w:ascii="TH SarabunPSK" w:hAnsi="TH SarabunPSK" w:cs="TH SarabunPSK"/>
                <w:sz w:val="32"/>
                <w:szCs w:val="32"/>
              </w:rPr>
            </w:pPr>
            <w:r w:rsidRPr="00F506E6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</w:t>
            </w:r>
            <w:r w:rsidR="001B4838" w:rsidRPr="00F506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506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ขึ้นไป </w:t>
            </w:r>
            <w:r w:rsidR="00872E13" w:rsidRPr="00F506E6">
              <w:rPr>
                <w:rFonts w:ascii="TH SarabunPSK" w:hAnsi="TH SarabunPSK" w:cs="TH SarabunPSK"/>
                <w:sz w:val="32"/>
                <w:szCs w:val="32"/>
                <w:cs/>
              </w:rPr>
              <w:t>และทุกหมวดต้องผ่าน ร้อยละ 80 เท่ากับ 5 ดาว</w:t>
            </w:r>
            <w:r w:rsidRPr="00F506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537F85D" w14:textId="77777777" w:rsidR="00F506E6" w:rsidRDefault="00886884" w:rsidP="00F506E6">
            <w:pPr>
              <w:ind w:left="288" w:hanging="288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การรับรองผล จังหวัดและเขตร่วมพัฒนาและรับรองผล รพ.สต. ที่ผ่านเกณฑ์</w:t>
            </w:r>
          </w:p>
          <w:p w14:paraId="0E8EBA4A" w14:textId="77777777" w:rsidR="00F506E6" w:rsidRDefault="00F506E6" w:rsidP="00F506E6">
            <w:pPr>
              <w:ind w:left="288" w:hanging="28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86AB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การพัฒนาคุณภาพ รพ.สต.ติดดาว ระดับ 5 ดาว โดยรักษาสภาพ 2 ปี ก่อนเข้ารับ</w:t>
            </w:r>
          </w:p>
          <w:p w14:paraId="429E3328" w14:textId="10396EC9" w:rsidR="00886884" w:rsidRPr="006E64AA" w:rsidRDefault="00F506E6" w:rsidP="00F506E6">
            <w:pPr>
              <w:ind w:left="288" w:hanging="28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886884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การประเมินใหม่</w:t>
            </w:r>
          </w:p>
        </w:tc>
      </w:tr>
      <w:tr w:rsidR="00886884" w:rsidRPr="00872E13" w14:paraId="3CBE1F61" w14:textId="77777777" w:rsidTr="00ED0257">
        <w:trPr>
          <w:trHeight w:val="1410"/>
        </w:trPr>
        <w:tc>
          <w:tcPr>
            <w:tcW w:w="10206" w:type="dxa"/>
            <w:gridSpan w:val="4"/>
          </w:tcPr>
          <w:p w14:paraId="656EF0CD" w14:textId="77777777" w:rsidR="00886884" w:rsidRPr="001A302F" w:rsidRDefault="00886884" w:rsidP="0088688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="00CE73DD"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p w14:paraId="28D4ED5B" w14:textId="635BA79D" w:rsidR="00872E13" w:rsidRPr="000E1177" w:rsidRDefault="00872E13" w:rsidP="00F378A1">
            <w:pPr>
              <w:ind w:left="284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E117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. รพ.สต.</w:t>
            </w:r>
            <w:r w:rsidR="00F378A1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ผ่านเกณฑ์พัฒนาคุณภาพ รพ.สต.ติดดาว ระดับ </w:t>
            </w:r>
            <w:r w:rsidRPr="000E1177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ดาว </w:t>
            </w:r>
            <w:r w:rsidR="00F378A1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สะสม</w:t>
            </w:r>
            <w:r w:rsidR="00F378A1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0E1177">
              <w:rPr>
                <w:rFonts w:ascii="TH SarabunPSK" w:hAnsi="TH SarabunPSK" w:cs="TH SarabunPSK"/>
                <w:sz w:val="32"/>
                <w:szCs w:val="32"/>
              </w:rPr>
              <w:t>75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98"/>
              <w:gridCol w:w="1625"/>
              <w:gridCol w:w="1838"/>
              <w:gridCol w:w="1731"/>
              <w:gridCol w:w="1732"/>
            </w:tblGrid>
            <w:tr w:rsidR="002F6294" w:rsidRPr="006E64AA" w14:paraId="46108BC5" w14:textId="5DAD0F8F" w:rsidTr="000A21F6">
              <w:tc>
                <w:tcPr>
                  <w:tcW w:w="2198" w:type="dxa"/>
                </w:tcPr>
                <w:p w14:paraId="0734126C" w14:textId="7EB38DC1" w:rsidR="002F6294" w:rsidRPr="00F91F56" w:rsidRDefault="002F6294" w:rsidP="00BA48F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กระบวนการ</w:t>
                  </w:r>
                </w:p>
              </w:tc>
              <w:tc>
                <w:tcPr>
                  <w:tcW w:w="1625" w:type="dxa"/>
                </w:tcPr>
                <w:p w14:paraId="73B3715A" w14:textId="44CB0C2A" w:rsidR="002F6294" w:rsidRPr="00F91F56" w:rsidRDefault="002F6294" w:rsidP="00BA48F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ปีงบประมาณ</w:t>
                  </w:r>
                  <w:r w:rsidR="00872E13"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D86AB5"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</w:t>
                  </w: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62</w:t>
                  </w:r>
                </w:p>
              </w:tc>
              <w:tc>
                <w:tcPr>
                  <w:tcW w:w="1838" w:type="dxa"/>
                </w:tcPr>
                <w:p w14:paraId="1A3CCCC8" w14:textId="77777777" w:rsidR="00D86AB5" w:rsidRPr="00F91F56" w:rsidRDefault="002F6294" w:rsidP="00BA48F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ปีงบประมาณ</w:t>
                  </w:r>
                  <w:r w:rsidR="00872E13"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423086B1" w14:textId="3C9E93AE" w:rsidR="002F6294" w:rsidRPr="00F91F56" w:rsidRDefault="00D86AB5" w:rsidP="00BA48F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</w:t>
                  </w:r>
                  <w:r w:rsidR="002F6294"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63</w:t>
                  </w:r>
                </w:p>
              </w:tc>
              <w:tc>
                <w:tcPr>
                  <w:tcW w:w="1731" w:type="dxa"/>
                </w:tcPr>
                <w:p w14:paraId="020A9427" w14:textId="77777777" w:rsidR="00D86AB5" w:rsidRPr="00F91F56" w:rsidRDefault="002F6294" w:rsidP="00BA48F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ปีงบประมาณ</w:t>
                  </w:r>
                  <w:r w:rsidR="00872E13"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141ABFE9" w14:textId="2A944DAF" w:rsidR="002F6294" w:rsidRPr="00F91F56" w:rsidRDefault="00D86AB5" w:rsidP="00BA48F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</w:t>
                  </w:r>
                  <w:r w:rsidR="002F6294"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64</w:t>
                  </w:r>
                </w:p>
              </w:tc>
              <w:tc>
                <w:tcPr>
                  <w:tcW w:w="1732" w:type="dxa"/>
                </w:tcPr>
                <w:p w14:paraId="0816131C" w14:textId="77777777" w:rsidR="00D86AB5" w:rsidRPr="00F91F56" w:rsidRDefault="002F6294" w:rsidP="00BA48F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ปีงบประมาณ</w:t>
                  </w:r>
                  <w:r w:rsidR="00872E13"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533AC534" w14:textId="1674F364" w:rsidR="002F6294" w:rsidRPr="00F91F56" w:rsidRDefault="00D86AB5" w:rsidP="00BA48F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</w:t>
                  </w:r>
                  <w:r w:rsidR="002F6294"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65</w:t>
                  </w:r>
                </w:p>
              </w:tc>
            </w:tr>
            <w:tr w:rsidR="002F6294" w:rsidRPr="006E64AA" w14:paraId="63417229" w14:textId="10AC428C" w:rsidTr="000A21F6">
              <w:tc>
                <w:tcPr>
                  <w:tcW w:w="2198" w:type="dxa"/>
                </w:tcPr>
                <w:p w14:paraId="03CEEAFF" w14:textId="28E05963" w:rsidR="002F6294" w:rsidRPr="00F91F56" w:rsidRDefault="002F6294" w:rsidP="0088688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</w:rPr>
                    <w:t>Accreditation</w:t>
                  </w:r>
                  <w:r w:rsidR="00872E13"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(สะสม)</w:t>
                  </w:r>
                </w:p>
              </w:tc>
              <w:tc>
                <w:tcPr>
                  <w:tcW w:w="1625" w:type="dxa"/>
                </w:tcPr>
                <w:p w14:paraId="3419F7BA" w14:textId="6B212B8E" w:rsidR="002F6294" w:rsidRPr="00F91F56" w:rsidRDefault="002F6294" w:rsidP="00BA48F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60</w:t>
                  </w:r>
                </w:p>
              </w:tc>
              <w:tc>
                <w:tcPr>
                  <w:tcW w:w="1838" w:type="dxa"/>
                </w:tcPr>
                <w:p w14:paraId="1760463F" w14:textId="76BF2A9D" w:rsidR="00072FAA" w:rsidRPr="00E528A8" w:rsidRDefault="00072FAA" w:rsidP="00072F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528A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412DBC" w:rsidRPr="00E528A8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  <w:p w14:paraId="133D488F" w14:textId="579CC43A" w:rsidR="002F6294" w:rsidRPr="00F91F56" w:rsidRDefault="00072FAA" w:rsidP="00072F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="00CC4A9F"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เนื่องจากสถานการณ์การแพร่ระบาดของ</w:t>
                  </w:r>
                  <w:proofErr w:type="spellStart"/>
                  <w:r w:rsidR="00CC4A9F"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ไวรัส</w:t>
                  </w:r>
                  <w:proofErr w:type="spellEnd"/>
                  <w:r w:rsidR="00CC4A9F"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โคโรน่า จึง</w:t>
                  </w:r>
                  <w:r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ให้เลื่อนการประเมิน รพ.สต.ติดดาวไปก่อน ตามหนังสือที่ สธ 0239.01/434 ลงวันที่ 26 มีนาคม 2563)</w:t>
                  </w:r>
                </w:p>
              </w:tc>
              <w:tc>
                <w:tcPr>
                  <w:tcW w:w="1731" w:type="dxa"/>
                </w:tcPr>
                <w:p w14:paraId="157BB7F2" w14:textId="2848A133" w:rsidR="002F6294" w:rsidRPr="00F91F56" w:rsidRDefault="002F6294" w:rsidP="00CC4A9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CC4A9F"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75 </w:t>
                  </w:r>
                </w:p>
              </w:tc>
              <w:tc>
                <w:tcPr>
                  <w:tcW w:w="1732" w:type="dxa"/>
                </w:tcPr>
                <w:p w14:paraId="3B81A27E" w14:textId="67D87BD9" w:rsidR="002F6294" w:rsidRPr="00F91F56" w:rsidRDefault="002F6294" w:rsidP="00072FA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91F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072FAA" w:rsidRPr="00F91F5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85</w:t>
                  </w:r>
                </w:p>
              </w:tc>
            </w:tr>
          </w:tbl>
          <w:p w14:paraId="6625370F" w14:textId="55BE7300" w:rsidR="00567E70" w:rsidRPr="003D7716" w:rsidRDefault="00567E70" w:rsidP="0088688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69DF" w:rsidRPr="006E64AA" w14:paraId="7E1E6E93" w14:textId="77777777" w:rsidTr="00ED0257">
        <w:tc>
          <w:tcPr>
            <w:tcW w:w="2581" w:type="dxa"/>
            <w:gridSpan w:val="2"/>
          </w:tcPr>
          <w:p w14:paraId="0E0BC2A6" w14:textId="61EB2DB6" w:rsidR="00E669DF" w:rsidRPr="001A302F" w:rsidRDefault="00E669D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วัตถุประสงค์</w:t>
            </w:r>
          </w:p>
        </w:tc>
        <w:tc>
          <w:tcPr>
            <w:tcW w:w="7625" w:type="dxa"/>
            <w:gridSpan w:val="2"/>
          </w:tcPr>
          <w:p w14:paraId="74370742" w14:textId="02499835" w:rsidR="00E669DF" w:rsidRPr="006E64AA" w:rsidRDefault="00E669D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เพื่อพัฒนาโรงพยาบาลส่งเสริมสุขภาพตำบลให้มีคุณภาพ</w:t>
            </w:r>
          </w:p>
        </w:tc>
      </w:tr>
      <w:tr w:rsidR="00E669DF" w:rsidRPr="006E64AA" w14:paraId="32721FB7" w14:textId="77777777" w:rsidTr="00ED0257">
        <w:trPr>
          <w:trHeight w:val="1175"/>
        </w:trPr>
        <w:tc>
          <w:tcPr>
            <w:tcW w:w="2581" w:type="dxa"/>
            <w:gridSpan w:val="2"/>
          </w:tcPr>
          <w:p w14:paraId="70850A7D" w14:textId="0A2B31E6" w:rsidR="00E669DF" w:rsidRPr="001A302F" w:rsidRDefault="00E669D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25" w:type="dxa"/>
            <w:gridSpan w:val="2"/>
          </w:tcPr>
          <w:p w14:paraId="3AF05ED0" w14:textId="6CAA94D2" w:rsidR="00E669DF" w:rsidRPr="006E64AA" w:rsidRDefault="00E669DF" w:rsidP="00AC7D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โรงพยาบาลส่งเสริมสุขภาพตำบลทั่วประเทศ จำนวน </w:t>
            </w:r>
            <w:r w:rsidR="00011E3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011E3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AC7DFC">
              <w:rPr>
                <w:rFonts w:ascii="TH SarabunPSK" w:hAnsi="TH SarabunPSK" w:cs="TH SarabunPSK" w:hint="cs"/>
                <w:sz w:val="32"/>
                <w:szCs w:val="32"/>
                <w:cs/>
              </w:rPr>
              <w:t>924</w:t>
            </w:r>
            <w:r w:rsidR="0054361B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="00586F42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B32BD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</w:t>
            </w:r>
            <w:r w:rsidR="00E724BC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หมายถึง รพ.สต. </w:t>
            </w:r>
            <w:r w:rsidR="008F2AED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ที่ผ่าน</w:t>
            </w:r>
            <w:r w:rsidR="00F506E6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 </w:t>
            </w:r>
            <w:r w:rsidR="00F506E6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ดาว</w:t>
            </w:r>
            <w:r w:rsidR="008F2AED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="006B32BD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="008F2AED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  <w:r w:rsidR="006B32BD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D79FF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586F42" w:rsidRPr="000E1177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="006B32BD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93B3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E93B3C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ปีงบประมาณ 25</w:t>
            </w:r>
            <w:r w:rsidR="00E93B3C">
              <w:rPr>
                <w:rFonts w:ascii="TH SarabunPSK" w:hAnsi="TH SarabunPSK" w:cs="TH SarabunPSK"/>
                <w:sz w:val="32"/>
                <w:szCs w:val="32"/>
              </w:rPr>
              <w:t xml:space="preserve">61 </w:t>
            </w:r>
            <w:r w:rsidR="00E93B3C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4</w:t>
            </w:r>
            <w:r w:rsidR="00E93B3C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E93B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975 แห่ง + </w:t>
            </w:r>
            <w:r w:rsidR="00586F42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รพ</w:t>
            </w:r>
            <w:r w:rsidR="006B32BD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586F42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สต.</w:t>
            </w:r>
            <w:r w:rsidR="006B32BD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86F42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ที่ยังไม่ผ่าน</w:t>
            </w:r>
            <w:r w:rsidR="00F506E6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 </w:t>
            </w:r>
            <w:r w:rsidR="00F506E6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ดาว</w:t>
            </w:r>
            <w:r w:rsidR="00E724BC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</w:t>
            </w:r>
            <w:r w:rsidR="006D79FF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D4711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2,</w:t>
            </w:r>
            <w:r w:rsidR="00AC7DFC">
              <w:rPr>
                <w:rFonts w:ascii="TH SarabunPSK" w:hAnsi="TH SarabunPSK" w:cs="TH SarabunPSK" w:hint="cs"/>
                <w:sz w:val="32"/>
                <w:szCs w:val="32"/>
                <w:cs/>
              </w:rPr>
              <w:t>949</w:t>
            </w:r>
            <w:r w:rsidR="00586F42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  <w:r w:rsidR="00E93B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E669DF" w:rsidRPr="006E64AA" w14:paraId="1BB4ACFC" w14:textId="77777777" w:rsidTr="00ED0257">
        <w:trPr>
          <w:trHeight w:val="1546"/>
        </w:trPr>
        <w:tc>
          <w:tcPr>
            <w:tcW w:w="2581" w:type="dxa"/>
            <w:gridSpan w:val="2"/>
          </w:tcPr>
          <w:p w14:paraId="5F377443" w14:textId="1AB6273A" w:rsidR="00E669DF" w:rsidRPr="001A302F" w:rsidRDefault="00E669D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25" w:type="dxa"/>
            <w:gridSpan w:val="2"/>
          </w:tcPr>
          <w:p w14:paraId="09D7CC8C" w14:textId="77777777" w:rsidR="00B30D8D" w:rsidRPr="000E1177" w:rsidRDefault="006D79FF" w:rsidP="0053162A">
            <w:pPr>
              <w:tabs>
                <w:tab w:val="left" w:pos="140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รพ.สต.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ประเมินตนเองและบันทึกข้อมูล</w:t>
            </w:r>
            <w:r w:rsidRPr="000E1177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</w:p>
          <w:p w14:paraId="39349462" w14:textId="7BD7F8BA" w:rsidR="00B30D8D" w:rsidRPr="000E1177" w:rsidRDefault="006D79FF" w:rsidP="0053162A">
            <w:pPr>
              <w:tabs>
                <w:tab w:val="left" w:pos="140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สสอ</w:t>
            </w:r>
            <w:proofErr w:type="spellEnd"/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ตรวจสอบและแก้ไข</w:t>
            </w:r>
            <w:r w:rsidRPr="000E1177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FB4614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(รับรอง)</w:t>
            </w:r>
          </w:p>
          <w:p w14:paraId="33C4056B" w14:textId="502D0030" w:rsidR="00B30D8D" w:rsidRPr="000E1177" w:rsidRDefault="006D79FF" w:rsidP="0053162A">
            <w:pPr>
              <w:tabs>
                <w:tab w:val="left" w:pos="140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สสจ.</w:t>
            </w:r>
            <w:r w:rsidR="00FB4614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ตรวจสอบและแก้ไข</w:t>
            </w:r>
            <w:r w:rsidRPr="000E1177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="00FB4614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(รับรอง)</w:t>
            </w:r>
          </w:p>
          <w:p w14:paraId="6D7424CD" w14:textId="0210B86F" w:rsidR="00E669DF" w:rsidRPr="006D79FF" w:rsidRDefault="006D79FF" w:rsidP="0053162A">
            <w:pPr>
              <w:tabs>
                <w:tab w:val="left" w:pos="140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เขต ตรวจสอบ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ส่งผลการประเมินผ่านโปรแกรมมายัง </w:t>
            </w:r>
            <w:proofErr w:type="spellStart"/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สสป</w:t>
            </w:r>
            <w:proofErr w:type="spellEnd"/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ระบบข้อมูลทรัพยากรสุขภาพ หน่วยบริการปฐมภูมิ (</w:t>
            </w:r>
            <w:r w:rsidRPr="000E1177">
              <w:rPr>
                <w:rFonts w:ascii="TH SarabunPSK" w:hAnsi="TH SarabunPSK" w:cs="TH SarabunPSK"/>
                <w:sz w:val="32"/>
                <w:szCs w:val="32"/>
              </w:rPr>
              <w:t>http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://</w:t>
            </w:r>
            <w:proofErr w:type="spellStart"/>
            <w:r w:rsidRPr="000E1177">
              <w:rPr>
                <w:rFonts w:ascii="TH SarabunPSK" w:hAnsi="TH SarabunPSK" w:cs="TH SarabunPSK"/>
                <w:sz w:val="32"/>
                <w:szCs w:val="32"/>
              </w:rPr>
              <w:t>gishealth</w:t>
            </w:r>
            <w:proofErr w:type="spellEnd"/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0E1177">
              <w:rPr>
                <w:rFonts w:ascii="TH SarabunPSK" w:hAnsi="TH SarabunPSK" w:cs="TH SarabunPSK"/>
                <w:sz w:val="32"/>
                <w:szCs w:val="32"/>
              </w:rPr>
              <w:t>moph</w:t>
            </w:r>
            <w:proofErr w:type="spellEnd"/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E1177">
              <w:rPr>
                <w:rFonts w:ascii="TH SarabunPSK" w:hAnsi="TH SarabunPSK" w:cs="TH SarabunPSK"/>
                <w:sz w:val="32"/>
                <w:szCs w:val="32"/>
              </w:rPr>
              <w:t>go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0E1177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proofErr w:type="spellStart"/>
            <w:r w:rsidRPr="000E1177">
              <w:rPr>
                <w:rFonts w:ascii="TH SarabunPSK" w:hAnsi="TH SarabunPSK" w:cs="TH SarabunPSK"/>
                <w:sz w:val="32"/>
                <w:szCs w:val="32"/>
              </w:rPr>
              <w:t>pcu</w:t>
            </w:r>
            <w:proofErr w:type="spellEnd"/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E669DF" w:rsidRPr="006E64AA" w14:paraId="7C1ADD5B" w14:textId="77777777" w:rsidTr="00ED0257">
        <w:tc>
          <w:tcPr>
            <w:tcW w:w="2581" w:type="dxa"/>
            <w:gridSpan w:val="2"/>
          </w:tcPr>
          <w:p w14:paraId="7D5CF139" w14:textId="70837FDF" w:rsidR="00E669DF" w:rsidRPr="001A302F" w:rsidRDefault="00E669D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25" w:type="dxa"/>
            <w:gridSpan w:val="2"/>
          </w:tcPr>
          <w:p w14:paraId="719F01F4" w14:textId="3F073612" w:rsidR="00E669DF" w:rsidRPr="006E64AA" w:rsidRDefault="00EB1073" w:rsidP="00C131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รพ.สต.</w:t>
            </w:r>
            <w:r w:rsidR="00F378A1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ประเมินตนเอง</w:t>
            </w:r>
            <w:r w:rsidR="00E724BC" w:rsidRPr="000E1177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E724BC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E223B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ประเมินและรับรองผล</w:t>
            </w:r>
            <w:r w:rsidR="00E724BC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โดยทีมระดับอำเภอ ระดับจังหวัด ระดับเขต</w:t>
            </w:r>
            <w:r w:rsidR="005E223B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1312A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="005E223B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ระบบข้อมูลทรัพยากรสุขภาพ หน่วยบริการปฐมภูมิ (</w:t>
            </w:r>
            <w:r w:rsidR="005E223B" w:rsidRPr="000E1177">
              <w:rPr>
                <w:rFonts w:ascii="TH SarabunPSK" w:hAnsi="TH SarabunPSK" w:cs="TH SarabunPSK"/>
                <w:sz w:val="32"/>
                <w:szCs w:val="32"/>
              </w:rPr>
              <w:t>http</w:t>
            </w:r>
            <w:r w:rsidR="005E223B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://</w:t>
            </w:r>
            <w:proofErr w:type="spellStart"/>
            <w:r w:rsidR="005E223B" w:rsidRPr="000E1177">
              <w:rPr>
                <w:rFonts w:ascii="TH SarabunPSK" w:hAnsi="TH SarabunPSK" w:cs="TH SarabunPSK"/>
                <w:sz w:val="32"/>
                <w:szCs w:val="32"/>
              </w:rPr>
              <w:t>gishealth</w:t>
            </w:r>
            <w:proofErr w:type="spellEnd"/>
            <w:r w:rsidR="005E223B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="005E223B" w:rsidRPr="000E1177">
              <w:rPr>
                <w:rFonts w:ascii="TH SarabunPSK" w:hAnsi="TH SarabunPSK" w:cs="TH SarabunPSK"/>
                <w:sz w:val="32"/>
                <w:szCs w:val="32"/>
              </w:rPr>
              <w:t>moph</w:t>
            </w:r>
            <w:proofErr w:type="spellEnd"/>
            <w:r w:rsidR="005E223B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5E223B" w:rsidRPr="000E1177">
              <w:rPr>
                <w:rFonts w:ascii="TH SarabunPSK" w:hAnsi="TH SarabunPSK" w:cs="TH SarabunPSK"/>
                <w:sz w:val="32"/>
                <w:szCs w:val="32"/>
              </w:rPr>
              <w:t>go</w:t>
            </w:r>
            <w:r w:rsidR="005E223B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="005E223B" w:rsidRPr="000E1177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="005E223B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proofErr w:type="spellStart"/>
            <w:r w:rsidR="005E223B" w:rsidRPr="000E1177">
              <w:rPr>
                <w:rFonts w:ascii="TH SarabunPSK" w:hAnsi="TH SarabunPSK" w:cs="TH SarabunPSK"/>
                <w:sz w:val="32"/>
                <w:szCs w:val="32"/>
              </w:rPr>
              <w:t>pcu</w:t>
            </w:r>
            <w:proofErr w:type="spellEnd"/>
            <w:r w:rsidR="005E223B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E669DF" w:rsidRPr="006E64AA" w14:paraId="0E40FDFA" w14:textId="77777777" w:rsidTr="00ED0257">
        <w:tc>
          <w:tcPr>
            <w:tcW w:w="2581" w:type="dxa"/>
            <w:gridSpan w:val="2"/>
          </w:tcPr>
          <w:p w14:paraId="2DAAE5AB" w14:textId="63EB9B5E" w:rsidR="00E669DF" w:rsidRPr="001A302F" w:rsidRDefault="00E669D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  <w:bookmarkStart w:id="0" w:name="_GoBack"/>
            <w:bookmarkEnd w:id="0"/>
          </w:p>
        </w:tc>
        <w:tc>
          <w:tcPr>
            <w:tcW w:w="7625" w:type="dxa"/>
            <w:gridSpan w:val="2"/>
          </w:tcPr>
          <w:p w14:paraId="58E32541" w14:textId="7C0FDBEA" w:rsidR="00E669DF" w:rsidRPr="00770E80" w:rsidRDefault="00EB1073" w:rsidP="00C1312A">
            <w:pPr>
              <w:ind w:left="430" w:hanging="430"/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</w:t>
            </w:r>
            <w:r w:rsidRPr="00770E80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จำนวนโรงพยาบาลส่งเสริมสุขภาพตำบล (</w:t>
            </w:r>
            <w:r w:rsidR="00770E80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>รพ.สต. ที่ผ่านระดับ</w:t>
            </w:r>
            <w:r w:rsid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 </w:t>
            </w:r>
            <w:r w:rsidR="00770E80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>ดาวในปีงบประมาณ 25</w:t>
            </w:r>
            <w:r w:rsidR="00770E80" w:rsidRPr="00770E80">
              <w:rPr>
                <w:rFonts w:ascii="TH SarabunPSK" w:hAnsi="TH SarabunPSK" w:cs="TH SarabunPSK"/>
                <w:sz w:val="32"/>
                <w:szCs w:val="32"/>
              </w:rPr>
              <w:t>60</w:t>
            </w:r>
            <w:r w:rsidR="00770E80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และปีงบประมาณ 25</w:t>
            </w:r>
            <w:r w:rsidR="00770E80" w:rsidRPr="00770E80">
              <w:rPr>
                <w:rFonts w:ascii="TH SarabunPSK" w:hAnsi="TH SarabunPSK" w:cs="TH SarabunPSK"/>
                <w:sz w:val="32"/>
                <w:szCs w:val="32"/>
              </w:rPr>
              <w:t xml:space="preserve">61 </w:t>
            </w:r>
            <w:r w:rsidR="00770E80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+ </w:t>
            </w:r>
            <w:r w:rsidR="00770E80" w:rsidRPr="00770E80">
              <w:rPr>
                <w:rFonts w:ascii="TH SarabunPSK" w:hAnsi="TH SarabunPSK" w:cs="TH SarabunPSK"/>
                <w:sz w:val="32"/>
                <w:szCs w:val="32"/>
                <w:cs/>
              </w:rPr>
              <w:t>รพ</w:t>
            </w:r>
            <w:r w:rsidR="00770E80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770E80" w:rsidRPr="00770E80">
              <w:rPr>
                <w:rFonts w:ascii="TH SarabunPSK" w:hAnsi="TH SarabunPSK" w:cs="TH SarabunPSK"/>
                <w:sz w:val="32"/>
                <w:szCs w:val="32"/>
                <w:cs/>
              </w:rPr>
              <w:t>สต.</w:t>
            </w:r>
            <w:r w:rsidR="00770E80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70E80" w:rsidRPr="00770E80">
              <w:rPr>
                <w:rFonts w:ascii="TH SarabunPSK" w:hAnsi="TH SarabunPSK" w:cs="TH SarabunPSK"/>
                <w:sz w:val="32"/>
                <w:szCs w:val="32"/>
                <w:cs/>
              </w:rPr>
              <w:t>ที่ยังไม่ผ่าน</w:t>
            </w:r>
            <w:r w:rsidR="00770E80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5</w:t>
            </w:r>
            <w:r w:rsidR="00770E80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>ดาว</w:t>
            </w:r>
            <w:r w:rsidR="00FB4614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C1312A" w:rsidRPr="00770E80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ผ่านเกณฑ์พัฒนาคุณภาพ รพ.สต.ติดดาว ระดับ 5 ดาว</w:t>
            </w:r>
            <w:r w:rsidR="00C1312A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ในปีงบประมาณ 256</w:t>
            </w:r>
            <w:r w:rsidR="00721C18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14:paraId="1DE36B76" w14:textId="6B5FB8F0" w:rsidR="00770E80" w:rsidRPr="00770E80" w:rsidRDefault="000E2650" w:rsidP="00F91F56">
            <w:pPr>
              <w:ind w:left="430" w:hanging="430"/>
              <w:rPr>
                <w:rFonts w:ascii="TH SarabunPSK" w:hAnsi="TH SarabunPSK" w:cs="TH SarabunPSK"/>
                <w:sz w:val="32"/>
                <w:szCs w:val="32"/>
              </w:rPr>
            </w:pPr>
            <w:r w:rsidRPr="00770E80">
              <w:rPr>
                <w:rFonts w:ascii="TH SarabunPSK" w:hAnsi="TH SarabunPSK" w:cs="TH SarabunPSK"/>
                <w:sz w:val="32"/>
                <w:szCs w:val="32"/>
              </w:rPr>
              <w:t xml:space="preserve">B </w:t>
            </w:r>
            <w:r w:rsidRPr="00770E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</w:t>
            </w:r>
            <w:r w:rsidR="002B039D" w:rsidRPr="00770E80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จำนวนโรงพยาบาลส่งเสริมสุขภาพตำบล</w:t>
            </w:r>
            <w:r w:rsidR="002B039D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B039D" w:rsidRPr="00770E80">
              <w:rPr>
                <w:rFonts w:ascii="TH SarabunPSK" w:hAnsi="TH SarabunPSK" w:cs="TH SarabunPSK"/>
                <w:sz w:val="32"/>
                <w:szCs w:val="32"/>
                <w:cs/>
              </w:rPr>
              <w:t>ที่ผ่านระดับ 5 ดาว ปีงบประมาณ 256</w:t>
            </w:r>
            <w:r w:rsid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>0 และ 25861</w:t>
            </w:r>
            <w:r w:rsidR="000E1177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B039D" w:rsidRPr="00770E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ผ่านเกณฑ์พัฒนาคุณภาพ รพ.สต.ติดดาว </w:t>
            </w:r>
            <w:r w:rsidR="00B516F5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B039D" w:rsidRPr="00770E80">
              <w:rPr>
                <w:rFonts w:ascii="TH SarabunPSK" w:hAnsi="TH SarabunPSK" w:cs="TH SarabunPSK"/>
                <w:sz w:val="32"/>
                <w:szCs w:val="32"/>
                <w:cs/>
              </w:rPr>
              <w:t>ระดับ 5 ดาว ในปีงบประมาณ 256</w:t>
            </w:r>
            <w:r w:rsidR="00770E80" w:rsidRPr="00770E80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14:paraId="5D599F28" w14:textId="77777777" w:rsidR="003C4F9C" w:rsidRPr="00770E80" w:rsidRDefault="000E26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70E80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="00EB1073" w:rsidRPr="00770E8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จำนวนโรงพยาบาลส่งเสริมสุขภาพตำบลระดับ 4 ดาว </w:t>
            </w:r>
          </w:p>
          <w:p w14:paraId="1192325C" w14:textId="063D367B" w:rsidR="00EB1073" w:rsidRPr="000E1177" w:rsidRDefault="003C4F9C" w:rsidP="003C4F9C">
            <w:pPr>
              <w:ind w:left="430"/>
              <w:rPr>
                <w:rFonts w:ascii="TH SarabunPSK" w:hAnsi="TH SarabunPSK" w:cs="TH SarabunPSK"/>
                <w:sz w:val="32"/>
                <w:szCs w:val="32"/>
              </w:rPr>
            </w:pP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(สะสม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ปีงบประมาณ 25</w:t>
            </w:r>
            <w:r w:rsidR="00B922FF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62187A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3A5E" w:rsidRPr="000E1177">
              <w:rPr>
                <w:rFonts w:ascii="TH SarabunPSK" w:hAnsi="TH SarabunPSK" w:cs="TH SarabunPSK"/>
                <w:i/>
                <w:iCs/>
                <w:sz w:val="32"/>
                <w:szCs w:val="32"/>
                <w:u w:val="single"/>
                <w:cs/>
              </w:rPr>
              <w:t>*รายงานไปยังเ</w:t>
            </w:r>
            <w:r w:rsidR="00123A5E" w:rsidRPr="000E1177">
              <w:rPr>
                <w:rFonts w:ascii="TH SarabunPSK" w:hAnsi="TH SarabunPSK" w:cs="TH SarabunPSK" w:hint="cs"/>
                <w:i/>
                <w:iCs/>
                <w:sz w:val="32"/>
                <w:szCs w:val="32"/>
                <w:u w:val="single"/>
                <w:cs/>
              </w:rPr>
              <w:t>ข</w:t>
            </w:r>
            <w:r w:rsidR="0062187A" w:rsidRPr="000E1177">
              <w:rPr>
                <w:rFonts w:ascii="TH SarabunPSK" w:hAnsi="TH SarabunPSK" w:cs="TH SarabunPSK"/>
                <w:i/>
                <w:iCs/>
                <w:sz w:val="32"/>
                <w:szCs w:val="32"/>
                <w:u w:val="single"/>
                <w:cs/>
              </w:rPr>
              <w:t>ตเพื่อวางแผนพัฒนา</w:t>
            </w:r>
          </w:p>
          <w:p w14:paraId="7FE2DB4B" w14:textId="77777777" w:rsidR="003C4F9C" w:rsidRDefault="000E2650" w:rsidP="006D79F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="00EB1073" w:rsidRP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จำนวนโรงพยาบาลส่งเสริมสุขภาพตำบลระดับ 3 ดาว </w:t>
            </w:r>
          </w:p>
          <w:p w14:paraId="1039A378" w14:textId="77194285" w:rsidR="003D7716" w:rsidRPr="00123A5E" w:rsidRDefault="003C4F9C" w:rsidP="00D45BAF">
            <w:pPr>
              <w:ind w:left="43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4260D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สะสม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ปีงบประมาณ 25</w:t>
            </w:r>
            <w:r w:rsidR="00B922FF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62187A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2187A" w:rsidRPr="000E1177">
              <w:rPr>
                <w:rFonts w:ascii="TH SarabunPSK" w:hAnsi="TH SarabunPSK" w:cs="TH SarabunPSK"/>
                <w:i/>
                <w:iCs/>
                <w:sz w:val="32"/>
                <w:szCs w:val="32"/>
                <w:u w:val="single"/>
                <w:cs/>
              </w:rPr>
              <w:t>*รายงานไปยังเขตเพื่อวางแผนพัฒนา</w:t>
            </w:r>
          </w:p>
        </w:tc>
      </w:tr>
      <w:tr w:rsidR="00E669DF" w:rsidRPr="006E64AA" w14:paraId="661DBAA2" w14:textId="77777777" w:rsidTr="00ED0257">
        <w:trPr>
          <w:trHeight w:val="1408"/>
        </w:trPr>
        <w:tc>
          <w:tcPr>
            <w:tcW w:w="2581" w:type="dxa"/>
            <w:gridSpan w:val="2"/>
          </w:tcPr>
          <w:p w14:paraId="6E5C08F4" w14:textId="36806D24" w:rsidR="00E669DF" w:rsidRPr="001A302F" w:rsidRDefault="00E669D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25" w:type="dxa"/>
            <w:gridSpan w:val="2"/>
          </w:tcPr>
          <w:p w14:paraId="37A4D9E5" w14:textId="6D475270" w:rsidR="00E669DF" w:rsidRPr="000E1177" w:rsidRDefault="000E2650" w:rsidP="006D79FF">
            <w:pPr>
              <w:ind w:left="430" w:hanging="430"/>
              <w:rPr>
                <w:rFonts w:ascii="TH SarabunPSK" w:hAnsi="TH SarabunPSK" w:cs="TH SarabunPSK"/>
                <w:sz w:val="32"/>
                <w:szCs w:val="32"/>
              </w:rPr>
            </w:pPr>
            <w:r w:rsidRPr="000E1177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="00EB1073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จำนวนโรงพยาบาลส่งเสริมสุขภาพตำบลทั้งหมด</w:t>
            </w:r>
            <w:r w:rsidR="006D79FF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D79FF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โดยไม่รวม รพ.สต. </w:t>
            </w:r>
            <w:r w:rsidR="006D79FF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ที่ถ่ายโอนไปยังองค์กรปกครองส่วนท้องถิ่น</w:t>
            </w:r>
            <w:r w:rsidR="009B298F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B1073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1B4838" w:rsidRPr="000E1177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0D4711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AC7DFC">
              <w:rPr>
                <w:rFonts w:ascii="TH SarabunPSK" w:hAnsi="TH SarabunPSK" w:cs="TH SarabunPSK"/>
                <w:sz w:val="32"/>
                <w:szCs w:val="32"/>
              </w:rPr>
              <w:t>863</w:t>
            </w:r>
            <w:r w:rsidR="00EB1073" w:rsidRPr="000E117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แห่ง)</w:t>
            </w:r>
          </w:p>
          <w:p w14:paraId="5BD06E20" w14:textId="030A2A39" w:rsidR="006D79FF" w:rsidRPr="006D79FF" w:rsidRDefault="000D4711" w:rsidP="000E1177">
            <w:pPr>
              <w:ind w:left="43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(ที่มา</w:t>
            </w:r>
            <w:r w:rsidR="00985EFA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ของข้อมูล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="003D7716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ข้อมูลทร</w:t>
            </w:r>
            <w:r w:rsidR="006D79FF"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ัพยากรสุขภาพหน่วยบริการปฐมภูมิ</w:t>
            </w:r>
            <w:r w:rsidRPr="000E117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E669DF" w:rsidRPr="006E64AA" w14:paraId="4D932745" w14:textId="77777777" w:rsidTr="00ED0257">
        <w:tc>
          <w:tcPr>
            <w:tcW w:w="2581" w:type="dxa"/>
            <w:gridSpan w:val="2"/>
          </w:tcPr>
          <w:p w14:paraId="7FCB1559" w14:textId="62A97410" w:rsidR="00E669DF" w:rsidRPr="001A302F" w:rsidRDefault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625" w:type="dxa"/>
            <w:gridSpan w:val="2"/>
          </w:tcPr>
          <w:p w14:paraId="2CFEFF41" w14:textId="364E77B7" w:rsidR="00E669DF" w:rsidRPr="006E64AA" w:rsidRDefault="000E11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6E64AA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0E1177" w:rsidRPr="006E64AA" w14:paraId="4D010291" w14:textId="77777777" w:rsidTr="00ED0257">
        <w:tc>
          <w:tcPr>
            <w:tcW w:w="2581" w:type="dxa"/>
            <w:gridSpan w:val="2"/>
          </w:tcPr>
          <w:p w14:paraId="7F1892CC" w14:textId="2A8CE88E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25" w:type="dxa"/>
            <w:gridSpan w:val="2"/>
          </w:tcPr>
          <w:p w14:paraId="6CC497D0" w14:textId="72E5CF54" w:rsidR="00F91F56" w:rsidRPr="006E64AA" w:rsidRDefault="000E1177" w:rsidP="000E11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ไตรมาส 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0E1177" w:rsidRPr="006E64AA" w14:paraId="3CA44D96" w14:textId="77777777" w:rsidTr="00ED0257">
        <w:trPr>
          <w:trHeight w:val="2686"/>
        </w:trPr>
        <w:tc>
          <w:tcPr>
            <w:tcW w:w="10206" w:type="dxa"/>
            <w:gridSpan w:val="4"/>
          </w:tcPr>
          <w:p w14:paraId="03963A7B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62AE3F0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46A1BE3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FD61796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0AA5150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509EBE5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45D2ECD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83FBEB3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2C03661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EDC352F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88E55A3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6580D39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FDBE5A0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175610" w14:textId="5B0026C3" w:rsidR="00ED025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 :</w:t>
            </w:r>
          </w:p>
          <w:p w14:paraId="33A7AB0C" w14:textId="374D71AA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D45BAF" w:rsidRPr="001A30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A30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05"/>
              <w:gridCol w:w="2410"/>
              <w:gridCol w:w="2130"/>
              <w:gridCol w:w="2180"/>
            </w:tblGrid>
            <w:tr w:rsidR="00ED7278" w:rsidRPr="00ED7278" w14:paraId="135FDA1C" w14:textId="77777777" w:rsidTr="00985EFA">
              <w:tc>
                <w:tcPr>
                  <w:tcW w:w="2405" w:type="dxa"/>
                </w:tcPr>
                <w:p w14:paraId="79675793" w14:textId="716CA11C" w:rsidR="000E1177" w:rsidRPr="00ED7278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</w:tcPr>
                <w:p w14:paraId="0C97AAA0" w14:textId="56257426" w:rsidR="000E1177" w:rsidRPr="00ED7278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30" w:type="dxa"/>
                </w:tcPr>
                <w:p w14:paraId="3179784B" w14:textId="0AD778DB" w:rsidR="000E1177" w:rsidRPr="00ED7278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80" w:type="dxa"/>
                </w:tcPr>
                <w:p w14:paraId="1C08A99E" w14:textId="42C10A0E" w:rsidR="00ED0257" w:rsidRPr="00ED0257" w:rsidRDefault="000E1177" w:rsidP="00ED025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D7278" w:rsidRPr="00ED7278" w14:paraId="5C71361E" w14:textId="77777777" w:rsidTr="00985EFA">
              <w:trPr>
                <w:trHeight w:val="5854"/>
              </w:trPr>
              <w:tc>
                <w:tcPr>
                  <w:tcW w:w="2405" w:type="dxa"/>
                  <w:tcBorders>
                    <w:bottom w:val="nil"/>
                  </w:tcBorders>
                </w:tcPr>
                <w:p w14:paraId="2484120E" w14:textId="0607951C" w:rsidR="000E1177" w:rsidRPr="00AC7DFC" w:rsidRDefault="000E1177" w:rsidP="000E1177">
                  <w:pPr>
                    <w:ind w:left="171" w:hanging="17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 ประชุมชี้แจงนโยบาย กำหนด ทิศทาง ติดตามการดำเนินงาน (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Kick off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 ระดับประเทศ</w:t>
                  </w:r>
                  <w:r w:rsidR="00AC7DF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AC7DF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ผ่านโปรแกรม </w:t>
                  </w:r>
                  <w:r w:rsidR="00AC7DFC">
                    <w:rPr>
                      <w:rFonts w:ascii="TH SarabunPSK" w:hAnsi="TH SarabunPSK" w:cs="TH SarabunPSK"/>
                      <w:sz w:val="32"/>
                      <w:szCs w:val="32"/>
                    </w:rPr>
                    <w:t>zoom</w:t>
                  </w:r>
                </w:p>
                <w:p w14:paraId="66E9FF23" w14:textId="3176990F" w:rsidR="00E9378A" w:rsidRDefault="00E9378A" w:rsidP="00D45BAF">
                  <w:pPr>
                    <w:ind w:left="171" w:hanging="17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 w:rsidR="000E1177"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เผยแพร่แนวทาง</w:t>
                  </w:r>
                  <w:r w:rsidR="00CC1CE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การดำเนินงานผ่านทางสื่อออนไลน์ (</w:t>
                  </w:r>
                  <w:proofErr w:type="spellStart"/>
                  <w:r w:rsidR="00CC1CEE">
                    <w:rPr>
                      <w:rFonts w:ascii="TH SarabunPSK" w:hAnsi="TH SarabunPSK" w:cs="TH SarabunPSK"/>
                      <w:sz w:val="32"/>
                      <w:szCs w:val="32"/>
                    </w:rPr>
                    <w:t>youtube</w:t>
                  </w:r>
                  <w:proofErr w:type="spellEnd"/>
                  <w:r w:rsidR="00CC1CEE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</w:p>
                <w:p w14:paraId="042D291C" w14:textId="72888E00" w:rsidR="000E1177" w:rsidRDefault="00E9378A" w:rsidP="00D45BAF">
                  <w:pPr>
                    <w:ind w:left="171" w:hanging="17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 </w:t>
                  </w:r>
                  <w:r w:rsidR="000E1177"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มีคู่มือแนวทาง              การพัฒนาคุณภาพ </w:t>
                  </w:r>
                  <w:r w:rsidR="000E1177"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โรงพยาบาลส่งเสริมสุขภาพตำบลติดดาว (</w:t>
                  </w:r>
                  <w:r w:rsidR="000E1177"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รพ.สต.ติดดาว</w:t>
                  </w:r>
                  <w:r w:rsidR="000E1177"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  <w:r w:rsidR="000E1177"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               ปี 256</w:t>
                  </w:r>
                  <w:r w:rsidR="00D45BAF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  <w:p w14:paraId="5F3F1121" w14:textId="3A39DE00" w:rsidR="00E9378A" w:rsidRPr="00ED7278" w:rsidRDefault="00E9378A" w:rsidP="00D45BAF">
                  <w:pPr>
                    <w:ind w:left="171" w:hanging="17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tcBorders>
                    <w:bottom w:val="nil"/>
                  </w:tcBorders>
                </w:tcPr>
                <w:p w14:paraId="71442DC2" w14:textId="4D84AC38" w:rsidR="000E1177" w:rsidRPr="00ED7278" w:rsidRDefault="000E1177" w:rsidP="000E1177">
                  <w:pPr>
                    <w:ind w:left="158" w:right="-77" w:hanging="15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CC1CE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พี่เลี้ยงระดับเขตศึกษาเกณฑ์ประเมินคุณภาพ รพ.สต.ติดดาว ปี 2564 ผ่านทางสื่อออนไลน์ (</w:t>
                  </w:r>
                  <w:proofErr w:type="spellStart"/>
                  <w:r w:rsidR="00CC1CEE">
                    <w:rPr>
                      <w:rFonts w:ascii="TH SarabunPSK" w:hAnsi="TH SarabunPSK" w:cs="TH SarabunPSK"/>
                      <w:sz w:val="32"/>
                      <w:szCs w:val="32"/>
                    </w:rPr>
                    <w:t>youtube</w:t>
                  </w:r>
                  <w:proofErr w:type="spellEnd"/>
                  <w:r w:rsidR="00CC1CEE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</w:p>
                <w:p w14:paraId="07DD8E75" w14:textId="77777777" w:rsidR="000E1177" w:rsidRPr="00ED7278" w:rsidRDefault="000E1177" w:rsidP="000E1177">
                  <w:pPr>
                    <w:ind w:left="158" w:hanging="15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แต่งตั้งคณะทำงานพัฒนาและประเมินคุณภาพ รพ.สต.ติดดาว ระดับจังหวัด 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 ทีม/จังหวัด</w:t>
                  </w:r>
                </w:p>
                <w:p w14:paraId="74A8BB65" w14:textId="242D2B2D" w:rsidR="000E1177" w:rsidRPr="00ED7278" w:rsidRDefault="000E1177" w:rsidP="000E1177">
                  <w:pPr>
                    <w:ind w:left="158" w:firstLine="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ระดับอำเภอ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1 ทีม/อำเภอ</w:t>
                  </w:r>
                </w:p>
                <w:p w14:paraId="1180F83B" w14:textId="751F989C" w:rsidR="000E1177" w:rsidRPr="00ED7278" w:rsidRDefault="000E1177" w:rsidP="000E1177">
                  <w:pPr>
                    <w:ind w:left="158" w:hanging="15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ทีม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พี่เลี้ยงระดับอำเภอเพื่อพัฒนา 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      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สต.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ทุกแห่ง 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              ร้อยละ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100</w:t>
                  </w:r>
                </w:p>
              </w:tc>
              <w:tc>
                <w:tcPr>
                  <w:tcW w:w="2130" w:type="dxa"/>
                  <w:tcBorders>
                    <w:bottom w:val="nil"/>
                  </w:tcBorders>
                </w:tcPr>
                <w:p w14:paraId="5A352498" w14:textId="35AD9425" w:rsidR="000E1177" w:rsidRPr="00ED7278" w:rsidRDefault="000E1177" w:rsidP="000E1177">
                  <w:pPr>
                    <w:ind w:left="145" w:hanging="145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รพ.สต. (ที่ยังไม่ผ่านเกณฑ์) 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ได้รับการ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พัฒนาโดยทีมพี่เลี้ยง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อำเภอ/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</w:t>
                  </w:r>
                </w:p>
                <w:p w14:paraId="62BA791A" w14:textId="11497C9C" w:rsidR="000E1177" w:rsidRPr="00ED7278" w:rsidRDefault="000E1177" w:rsidP="000E1177">
                  <w:pPr>
                    <w:ind w:left="145" w:hanging="14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2. คณะกรรมการประเมินระดับอำเภอ ประเมิน </w:t>
                  </w:r>
                </w:p>
                <w:p w14:paraId="26C4CDC3" w14:textId="3EB2E6C1" w:rsidR="000E1177" w:rsidRPr="00ED7278" w:rsidRDefault="000E1177" w:rsidP="000E1177">
                  <w:pPr>
                    <w:ind w:left="145" w:right="-108" w:hanging="14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3. คณะกรรมการประเมินระดับจังหวัด ประเมินและรับรองผล  </w:t>
                  </w:r>
                </w:p>
                <w:p w14:paraId="6EC1CF9D" w14:textId="77777777" w:rsidR="000E1177" w:rsidRPr="00ED7278" w:rsidRDefault="000E1177" w:rsidP="000E1177">
                  <w:pPr>
                    <w:ind w:left="145" w:hanging="14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4. คณะกรรมการประเมินระดับเขต ประเมินรับรองผลและแลกเปลี่ยนเรียนรู้ในภาพของจังหวัด  </w:t>
                  </w:r>
                </w:p>
                <w:p w14:paraId="1BBFAFBA" w14:textId="05DBB592" w:rsidR="000E1177" w:rsidRPr="00ED7278" w:rsidRDefault="000E1177" w:rsidP="000E1177">
                  <w:pPr>
                    <w:ind w:left="145" w:hanging="14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80" w:type="dxa"/>
                  <w:tcBorders>
                    <w:bottom w:val="nil"/>
                  </w:tcBorders>
                </w:tcPr>
                <w:p w14:paraId="40F3E37A" w14:textId="77777777" w:rsidR="00412DBC" w:rsidRPr="00E528A8" w:rsidRDefault="00ED7278" w:rsidP="000E1177">
                  <w:pPr>
                    <w:ind w:left="132" w:hanging="13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0E1177"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รพ.สต.ผ่านเกณฑ์พัฒนาคุณภาพ        รพ.สต.ติดดาว </w:t>
                  </w:r>
                  <w:r w:rsidR="000E1177"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           </w:t>
                  </w:r>
                  <w:r w:rsidR="000E1177" w:rsidRPr="00E528A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 w:rsidR="000E1177" w:rsidRPr="00E528A8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0E1177" w:rsidRPr="00E528A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ดาว </w:t>
                  </w:r>
                </w:p>
                <w:p w14:paraId="6F0A02EB" w14:textId="7F9F4A45" w:rsidR="000E1177" w:rsidRPr="00ED7278" w:rsidRDefault="000E1177" w:rsidP="000E1177">
                  <w:pPr>
                    <w:ind w:left="132" w:hanging="13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528A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528A8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  <w:r w:rsidR="00412DBC" w:rsidRPr="00E528A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(</w:t>
                  </w:r>
                  <w:r w:rsidR="00412DBC" w:rsidRPr="00E528A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สะสม</w:t>
                  </w:r>
                  <w:r w:rsidR="00412DBC" w:rsidRPr="00E528A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14:paraId="23C52034" w14:textId="2A023C5E" w:rsidR="000E1177" w:rsidRPr="00ED7278" w:rsidRDefault="000E1177" w:rsidP="000E1177">
                  <w:pPr>
                    <w:ind w:left="132" w:hanging="13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ED7278" w:rsidRPr="00ED7278" w14:paraId="5064496D" w14:textId="77777777" w:rsidTr="00985EFA">
              <w:trPr>
                <w:trHeight w:val="2097"/>
              </w:trPr>
              <w:tc>
                <w:tcPr>
                  <w:tcW w:w="24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D50E5" w14:textId="3A38C05E" w:rsidR="000E1177" w:rsidRDefault="00CC1CEE" w:rsidP="000E1177">
                  <w:pPr>
                    <w:ind w:left="17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4.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รพ.สต.ประเมินตัวเองตามเกณฑ์และบันทึกข้อมูลในระบบข้อมูลทรัพยากรสุขภาพ</w:t>
                  </w:r>
                </w:p>
                <w:p w14:paraId="0D50239C" w14:textId="595558B3" w:rsidR="00CC1CEE" w:rsidRPr="00CC1CEE" w:rsidRDefault="00CC1CEE" w:rsidP="000E1177">
                  <w:pPr>
                    <w:ind w:left="171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ในโปรแกรม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http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://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gishealth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moph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go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th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pcu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72CD65" w14:textId="77777777" w:rsidR="000E1177" w:rsidRPr="00ED7278" w:rsidRDefault="000E1177" w:rsidP="000E1177">
                  <w:pPr>
                    <w:ind w:left="158" w:hanging="15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สสอ</w:t>
                  </w:r>
                  <w:proofErr w:type="spellEnd"/>
                  <w:proofErr w:type="gram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./</w:t>
                  </w:r>
                  <w:proofErr w:type="spellStart"/>
                  <w:proofErr w:type="gram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สสจ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ตรวจสอบข้อมูลการบันทึกการประเมินตนเองของ 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         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สต.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ในโปรแกรม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http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://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gishealth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moph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go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th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pcu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เพื่อวางแผนการพัฒนา</w:t>
                  </w:r>
                </w:p>
              </w:tc>
              <w:tc>
                <w:tcPr>
                  <w:tcW w:w="213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0F942" w14:textId="13E0FFF0" w:rsidR="000E1177" w:rsidRPr="00ED7278" w:rsidRDefault="000E1177" w:rsidP="000E1177">
                  <w:pPr>
                    <w:ind w:left="145" w:right="-108" w:hanging="14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5. 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สสอ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./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สสจ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./เขต ตรวจสอบข้อมูล 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ส่งผลการประเมินมายังสำนักสนับสนุนระบบสุขภาพปฐมภูมิ (</w:t>
                  </w:r>
                  <w:proofErr w:type="spellStart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สสป</w:t>
                  </w:r>
                  <w:proofErr w:type="spellEnd"/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.) ผ่า</w:t>
                  </w:r>
                  <w:r w:rsidRPr="00ED72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</w:t>
                  </w:r>
                  <w:r w:rsidRPr="00ED727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โปรแกรม </w:t>
                  </w:r>
                  <w:hyperlink r:id="rId6" w:history="1"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</w:rPr>
                      <w:t>http</w:t>
                    </w:r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  <w:cs/>
                      </w:rPr>
                      <w:t>://</w:t>
                    </w:r>
                    <w:proofErr w:type="spellStart"/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</w:rPr>
                      <w:t>gishealth</w:t>
                    </w:r>
                    <w:proofErr w:type="spellEnd"/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  <w:cs/>
                      </w:rPr>
                      <w:t>.</w:t>
                    </w:r>
                    <w:proofErr w:type="spellStart"/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</w:rPr>
                      <w:t>moph</w:t>
                    </w:r>
                    <w:proofErr w:type="spellEnd"/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  <w:cs/>
                      </w:rPr>
                      <w:t>.</w:t>
                    </w:r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</w:rPr>
                      <w:t>go</w:t>
                    </w:r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  <w:cs/>
                      </w:rPr>
                      <w:t>.</w:t>
                    </w:r>
                    <w:proofErr w:type="spellStart"/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</w:rPr>
                      <w:t>th</w:t>
                    </w:r>
                    <w:proofErr w:type="spellEnd"/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  <w:cs/>
                      </w:rPr>
                      <w:t>/</w:t>
                    </w:r>
                    <w:proofErr w:type="spellStart"/>
                    <w:r w:rsidRPr="00ED7278">
                      <w:rPr>
                        <w:rStyle w:val="Hyperlink"/>
                        <w:rFonts w:ascii="TH SarabunPSK" w:hAnsi="TH SarabunPSK" w:cs="TH SarabunPSK"/>
                        <w:color w:val="auto"/>
                        <w:sz w:val="32"/>
                        <w:szCs w:val="32"/>
                      </w:rPr>
                      <w:t>pcu</w:t>
                    </w:r>
                    <w:proofErr w:type="spellEnd"/>
                  </w:hyperlink>
                </w:p>
                <w:p w14:paraId="0D3E7E9A" w14:textId="77777777" w:rsidR="000E1177" w:rsidRPr="00ED7278" w:rsidRDefault="000E1177" w:rsidP="00ED7278">
                  <w:pPr>
                    <w:ind w:right="-108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8B846E" w14:textId="77777777" w:rsidR="000E1177" w:rsidRPr="00ED7278" w:rsidRDefault="000E1177" w:rsidP="000E1177">
                  <w:pPr>
                    <w:ind w:left="132" w:hanging="13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05947F0A" w14:textId="77777777" w:rsidR="001979CD" w:rsidRPr="003D7716" w:rsidRDefault="001979CD" w:rsidP="000E117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F3C10E0" w14:textId="6E1C6520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D45BAF" w:rsidRPr="001A30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281"/>
              <w:gridCol w:w="2281"/>
              <w:gridCol w:w="2413"/>
              <w:gridCol w:w="2149"/>
            </w:tblGrid>
            <w:tr w:rsidR="000E1177" w:rsidRPr="006E64AA" w14:paraId="29CCEDC0" w14:textId="77777777" w:rsidTr="00F07002">
              <w:tc>
                <w:tcPr>
                  <w:tcW w:w="2281" w:type="dxa"/>
                </w:tcPr>
                <w:p w14:paraId="7F65D12E" w14:textId="77777777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81" w:type="dxa"/>
                </w:tcPr>
                <w:p w14:paraId="0016D836" w14:textId="77777777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3" w:type="dxa"/>
                </w:tcPr>
                <w:p w14:paraId="077144E5" w14:textId="77777777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49" w:type="dxa"/>
                </w:tcPr>
                <w:p w14:paraId="1F6CBE4A" w14:textId="551C09E1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0E1177" w:rsidRPr="006E64AA" w14:paraId="2A092E01" w14:textId="77777777" w:rsidTr="00F07002">
              <w:tc>
                <w:tcPr>
                  <w:tcW w:w="2281" w:type="dxa"/>
                </w:tcPr>
                <w:p w14:paraId="47E57676" w14:textId="7CC6C329" w:rsidR="000E1177" w:rsidRPr="006E64AA" w:rsidRDefault="000E1177" w:rsidP="000E1177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281" w:type="dxa"/>
                </w:tcPr>
                <w:p w14:paraId="48FE583F" w14:textId="77777777" w:rsidR="000E1177" w:rsidRPr="006E64AA" w:rsidRDefault="000E1177" w:rsidP="000E1177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13" w:type="dxa"/>
                </w:tcPr>
                <w:p w14:paraId="608C3862" w14:textId="77777777" w:rsidR="000E1177" w:rsidRPr="006E64AA" w:rsidRDefault="000E1177" w:rsidP="000E1177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49" w:type="dxa"/>
                </w:tcPr>
                <w:p w14:paraId="24F0D3D0" w14:textId="374A2BB9" w:rsidR="000E1177" w:rsidRDefault="000E1177" w:rsidP="000E1177">
                  <w:pPr>
                    <w:ind w:left="274" w:hanging="274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1. </w:t>
                  </w: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รพ.สต. ที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่ผ่านเกณฑ์การพัฒนาคุณภาพ รพ.สต.</w:t>
                  </w: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ติดดาว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         </w:t>
                  </w: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ED7278">
                    <w:rPr>
                      <w:rFonts w:ascii="TH SarabunPSK" w:hAnsi="TH SarabunPSK" w:cs="TH SarabunPSK"/>
                      <w:sz w:val="32"/>
                      <w:szCs w:val="32"/>
                    </w:rPr>
                    <w:t>85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(สะสม)</w:t>
                  </w:r>
                </w:p>
                <w:p w14:paraId="7E5BFD16" w14:textId="2B5E5BF0" w:rsidR="000E1177" w:rsidRPr="003D7716" w:rsidRDefault="000E1177" w:rsidP="00ED7278">
                  <w:pP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</w:p>
              </w:tc>
            </w:tr>
          </w:tbl>
          <w:p w14:paraId="18CDAF99" w14:textId="2204FC59" w:rsidR="00F91F56" w:rsidRDefault="00F91F56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451B847" w14:textId="3E173C62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C74451C" w14:textId="338BFDEB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C98E36F" w14:textId="77777777" w:rsidR="00ED0257" w:rsidRDefault="00ED025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A54045F" w14:textId="55B69B68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="00D45BAF" w:rsidRPr="001A30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p w14:paraId="7EA0F5B4" w14:textId="4FDB1EE3" w:rsidR="000E1177" w:rsidRPr="00985EFA" w:rsidRDefault="000E1177" w:rsidP="000E117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tbl>
            <w:tblPr>
              <w:tblStyle w:val="TableGrid"/>
              <w:tblpPr w:leftFromText="180" w:rightFromText="180" w:vertAnchor="text" w:horzAnchor="margin" w:tblpY="-115"/>
              <w:tblOverlap w:val="never"/>
              <w:tblW w:w="9124" w:type="dxa"/>
              <w:tblLayout w:type="fixed"/>
              <w:tblLook w:val="04A0" w:firstRow="1" w:lastRow="0" w:firstColumn="1" w:lastColumn="0" w:noHBand="0" w:noVBand="1"/>
            </w:tblPr>
            <w:tblGrid>
              <w:gridCol w:w="2281"/>
              <w:gridCol w:w="2281"/>
              <w:gridCol w:w="2379"/>
              <w:gridCol w:w="2183"/>
            </w:tblGrid>
            <w:tr w:rsidR="000E1177" w:rsidRPr="006E64AA" w14:paraId="2530DF46" w14:textId="77777777" w:rsidTr="00F07002">
              <w:tc>
                <w:tcPr>
                  <w:tcW w:w="2281" w:type="dxa"/>
                </w:tcPr>
                <w:p w14:paraId="5D43F323" w14:textId="77777777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81" w:type="dxa"/>
                </w:tcPr>
                <w:p w14:paraId="12D367A6" w14:textId="77777777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79" w:type="dxa"/>
                </w:tcPr>
                <w:p w14:paraId="533C0E4A" w14:textId="77777777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83" w:type="dxa"/>
                </w:tcPr>
                <w:p w14:paraId="41FD158F" w14:textId="77777777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0E1177" w:rsidRPr="006E64AA" w14:paraId="6464905B" w14:textId="77777777" w:rsidTr="00F07002">
              <w:tc>
                <w:tcPr>
                  <w:tcW w:w="2281" w:type="dxa"/>
                </w:tcPr>
                <w:p w14:paraId="5EF24F7A" w14:textId="77777777" w:rsidR="000E1177" w:rsidRPr="006E64AA" w:rsidRDefault="000E1177" w:rsidP="000E1177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281" w:type="dxa"/>
                </w:tcPr>
                <w:p w14:paraId="10DFED5D" w14:textId="77777777" w:rsidR="000E1177" w:rsidRPr="006E64AA" w:rsidRDefault="000E1177" w:rsidP="000E1177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379" w:type="dxa"/>
                </w:tcPr>
                <w:p w14:paraId="79A1CDCA" w14:textId="77777777" w:rsidR="000E1177" w:rsidRPr="006E64AA" w:rsidRDefault="000E1177" w:rsidP="000E1177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83" w:type="dxa"/>
                </w:tcPr>
                <w:p w14:paraId="4F60C9C0" w14:textId="38F508C6" w:rsidR="000E1177" w:rsidRDefault="00ED7278" w:rsidP="000E1177">
                  <w:pPr>
                    <w:ind w:left="274" w:hanging="274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</w:t>
                  </w:r>
                  <w:r w:rsidR="000E11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0E1177"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รพ.สต. ที</w:t>
                  </w:r>
                  <w:r w:rsidR="000E11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่ผ่านเกณฑ์การพัฒนาคุณภาพ รพ.สต.</w:t>
                  </w:r>
                  <w:r w:rsidR="000E1177"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ติดดาว </w:t>
                  </w:r>
                  <w:r w:rsidR="000E11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         </w:t>
                  </w:r>
                  <w:r w:rsidR="000E1177"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0E11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</w:t>
                  </w:r>
                  <w:r w:rsidR="000E1177"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  <w:r w:rsidR="000E11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0E1177"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(สะสม)</w:t>
                  </w:r>
                </w:p>
                <w:p w14:paraId="4F289EE5" w14:textId="5C41C8BB" w:rsidR="000E1177" w:rsidRPr="003D7716" w:rsidRDefault="000E1177" w:rsidP="000E1177">
                  <w:pPr>
                    <w:ind w:left="274" w:hanging="274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</w:p>
              </w:tc>
            </w:tr>
          </w:tbl>
          <w:p w14:paraId="153C12A7" w14:textId="58325CF0" w:rsidR="000E1177" w:rsidRPr="006E64AA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1177" w:rsidRPr="006E64AA" w14:paraId="7BF52577" w14:textId="77777777" w:rsidTr="00ED0257">
        <w:trPr>
          <w:trHeight w:val="545"/>
        </w:trPr>
        <w:tc>
          <w:tcPr>
            <w:tcW w:w="2581" w:type="dxa"/>
            <w:gridSpan w:val="2"/>
            <w:vAlign w:val="center"/>
          </w:tcPr>
          <w:p w14:paraId="60ADF1DF" w14:textId="68753C2B" w:rsidR="000E1177" w:rsidRPr="006E64AA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วิธีการประเมินผล:</w:t>
            </w:r>
          </w:p>
        </w:tc>
        <w:tc>
          <w:tcPr>
            <w:tcW w:w="7625" w:type="dxa"/>
            <w:gridSpan w:val="2"/>
            <w:vAlign w:val="center"/>
          </w:tcPr>
          <w:p w14:paraId="0C24D467" w14:textId="355684E2" w:rsidR="000E1177" w:rsidRPr="006E64AA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รพ.สต.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ผ่านการประเมินและรับรองโดยทีมประเมินระดับจังหวัดหรือระดับเขต</w:t>
            </w:r>
          </w:p>
        </w:tc>
      </w:tr>
      <w:tr w:rsidR="000E1177" w:rsidRPr="006E64AA" w14:paraId="60423BBB" w14:textId="77777777" w:rsidTr="00ED0257">
        <w:tc>
          <w:tcPr>
            <w:tcW w:w="2581" w:type="dxa"/>
            <w:gridSpan w:val="2"/>
          </w:tcPr>
          <w:p w14:paraId="5471D217" w14:textId="5CFA1A79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เอกสารสนับสนุน:</w:t>
            </w:r>
          </w:p>
        </w:tc>
        <w:tc>
          <w:tcPr>
            <w:tcW w:w="7625" w:type="dxa"/>
            <w:gridSpan w:val="2"/>
          </w:tcPr>
          <w:p w14:paraId="2D95A0B0" w14:textId="70067CD1" w:rsidR="000E1177" w:rsidRPr="006E64AA" w:rsidRDefault="000E1177" w:rsidP="00D45BA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64AA">
              <w:rPr>
                <w:rFonts w:ascii="TH SarabunPSK" w:hAnsi="TH SarabunPSK" w:cs="TH SarabunPSK"/>
                <w:sz w:val="32"/>
                <w:szCs w:val="32"/>
                <w:cs/>
              </w:rPr>
              <w:t>คู่มือแนวทางการพัฒนาโรงพยาบาลส่งเสริมสุขภาพตำบลติดดาว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(รพ.สต.ติดดาว) ปี 256</w:t>
            </w:r>
            <w:r w:rsidR="00D45BAF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E1177" w:rsidRPr="006E64AA" w14:paraId="58CA68C0" w14:textId="77777777" w:rsidTr="00ED0257">
        <w:trPr>
          <w:trHeight w:val="2012"/>
        </w:trPr>
        <w:tc>
          <w:tcPr>
            <w:tcW w:w="2581" w:type="dxa"/>
            <w:gridSpan w:val="2"/>
          </w:tcPr>
          <w:p w14:paraId="3C61F52E" w14:textId="77777777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667188B4" w14:textId="77777777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A99160A" w14:textId="77777777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617D32E" w14:textId="6FBCDCC4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25" w:type="dxa"/>
            <w:gridSpan w:val="2"/>
          </w:tcPr>
          <w:tbl>
            <w:tblPr>
              <w:tblStyle w:val="TableGrid"/>
              <w:tblpPr w:leftFromText="180" w:rightFromText="180" w:tblpY="235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2"/>
              <w:gridCol w:w="861"/>
              <w:gridCol w:w="855"/>
              <w:gridCol w:w="950"/>
              <w:gridCol w:w="995"/>
              <w:gridCol w:w="992"/>
              <w:gridCol w:w="1054"/>
            </w:tblGrid>
            <w:tr w:rsidR="000E1177" w:rsidRPr="006E64AA" w14:paraId="7061209E" w14:textId="27B762F2" w:rsidTr="000A21F6">
              <w:tc>
                <w:tcPr>
                  <w:tcW w:w="1012" w:type="dxa"/>
                  <w:vMerge w:val="restart"/>
                </w:tcPr>
                <w:p w14:paraId="05A31E80" w14:textId="4258EB57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61" w:type="dxa"/>
                  <w:vMerge w:val="restart"/>
                </w:tcPr>
                <w:p w14:paraId="5DD5CBA5" w14:textId="47AD5C81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846" w:type="dxa"/>
                  <w:gridSpan w:val="5"/>
                </w:tcPr>
                <w:p w14:paraId="415BA4F2" w14:textId="27E1B5F6" w:rsidR="000E1177" w:rsidRPr="006E64AA" w:rsidRDefault="000E1177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0E1177" w:rsidRPr="006E64AA" w14:paraId="562BB8C3" w14:textId="73D3B93E" w:rsidTr="000A21F6">
              <w:tc>
                <w:tcPr>
                  <w:tcW w:w="1012" w:type="dxa"/>
                  <w:vMerge/>
                </w:tcPr>
                <w:p w14:paraId="592D51A5" w14:textId="77777777" w:rsidR="000E1177" w:rsidRPr="006E64AA" w:rsidRDefault="000E1177" w:rsidP="000E1177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61" w:type="dxa"/>
                  <w:vMerge/>
                </w:tcPr>
                <w:p w14:paraId="3AA217B6" w14:textId="77777777" w:rsidR="000E1177" w:rsidRPr="006E64AA" w:rsidRDefault="000E1177" w:rsidP="000E1177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55" w:type="dxa"/>
                </w:tcPr>
                <w:p w14:paraId="777462C0" w14:textId="06919259" w:rsidR="000E1177" w:rsidRPr="006E64AA" w:rsidRDefault="00D45BAF" w:rsidP="000E117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2560</w:t>
                  </w:r>
                </w:p>
              </w:tc>
              <w:tc>
                <w:tcPr>
                  <w:tcW w:w="950" w:type="dxa"/>
                </w:tcPr>
                <w:p w14:paraId="46FD6473" w14:textId="53CC3BC0" w:rsidR="000E1177" w:rsidRPr="006E64AA" w:rsidRDefault="000E1177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256</w:t>
                  </w:r>
                  <w:r w:rsidR="00D45BA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995" w:type="dxa"/>
                </w:tcPr>
                <w:p w14:paraId="02035DA2" w14:textId="42603F04" w:rsidR="000E1177" w:rsidRPr="006E64AA" w:rsidRDefault="000E1177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256</w:t>
                  </w:r>
                  <w:r w:rsidR="00D45BA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992" w:type="dxa"/>
                </w:tcPr>
                <w:p w14:paraId="2CFDB923" w14:textId="184A0DA4" w:rsidR="000E1177" w:rsidRPr="006E64AA" w:rsidRDefault="000E1177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256</w:t>
                  </w:r>
                  <w:r w:rsidR="00D45BA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054" w:type="dxa"/>
                </w:tcPr>
                <w:p w14:paraId="1C767DDB" w14:textId="71D54B44" w:rsidR="000E1177" w:rsidRPr="006E64AA" w:rsidRDefault="000E1177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256</w:t>
                  </w:r>
                  <w:r w:rsidR="00D45BA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</w:tr>
            <w:tr w:rsidR="00D45BAF" w:rsidRPr="006E64AA" w14:paraId="14729FBC" w14:textId="08C6F7A1" w:rsidTr="000A21F6">
              <w:trPr>
                <w:trHeight w:val="809"/>
              </w:trPr>
              <w:tc>
                <w:tcPr>
                  <w:tcW w:w="1012" w:type="dxa"/>
                </w:tcPr>
                <w:p w14:paraId="665BF16C" w14:textId="2932B565" w:rsidR="00D45BAF" w:rsidRPr="006E64AA" w:rsidRDefault="00D45BAF" w:rsidP="00EE110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9,</w:t>
                  </w:r>
                  <w:r w:rsidR="00EE11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863</w:t>
                  </w: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861" w:type="dxa"/>
                </w:tcPr>
                <w:p w14:paraId="7049B23E" w14:textId="0800358B" w:rsidR="00D45BAF" w:rsidRPr="006E64AA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855" w:type="dxa"/>
                </w:tcPr>
                <w:p w14:paraId="3B38A0FD" w14:textId="77777777" w:rsidR="00D45BAF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17.13</w:t>
                  </w:r>
                </w:p>
                <w:p w14:paraId="5647F7F2" w14:textId="0684E062" w:rsidR="00D45BAF" w:rsidRPr="006E64AA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(1,963)</w:t>
                  </w:r>
                </w:p>
              </w:tc>
              <w:tc>
                <w:tcPr>
                  <w:tcW w:w="950" w:type="dxa"/>
                </w:tcPr>
                <w:p w14:paraId="32A0B43E" w14:textId="6F66F91A" w:rsidR="00D45BAF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E64A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50.</w:t>
                  </w:r>
                  <w:r w:rsidR="00EE11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44</w:t>
                  </w:r>
                </w:p>
                <w:p w14:paraId="21FFEFD5" w14:textId="5A2F818B" w:rsidR="00D45BAF" w:rsidRPr="006E64AA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(4,975)</w:t>
                  </w:r>
                </w:p>
              </w:tc>
              <w:tc>
                <w:tcPr>
                  <w:tcW w:w="995" w:type="dxa"/>
                </w:tcPr>
                <w:p w14:paraId="6B899539" w14:textId="342F63EC" w:rsidR="00D45BAF" w:rsidRPr="000E1177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E1177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  <w:r w:rsidRPr="000E11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="00EE11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</w:t>
                  </w:r>
                </w:p>
                <w:p w14:paraId="72A08DF3" w14:textId="182EA2D9" w:rsidR="00D45BAF" w:rsidRPr="006E64AA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E11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(6,914)</w:t>
                  </w:r>
                </w:p>
              </w:tc>
              <w:tc>
                <w:tcPr>
                  <w:tcW w:w="992" w:type="dxa"/>
                </w:tcPr>
                <w:p w14:paraId="502A0B1D" w14:textId="735C4EC2" w:rsidR="00D45BAF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70.</w:t>
                  </w:r>
                  <w:r w:rsidR="00EE11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</w:t>
                  </w:r>
                </w:p>
                <w:p w14:paraId="028B2C6C" w14:textId="77F93EC9" w:rsidR="00D45BAF" w:rsidRPr="006E64AA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(6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,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914)</w:t>
                  </w:r>
                </w:p>
              </w:tc>
              <w:tc>
                <w:tcPr>
                  <w:tcW w:w="1054" w:type="dxa"/>
                </w:tcPr>
                <w:p w14:paraId="54169063" w14:textId="3DED6424" w:rsidR="00D45BAF" w:rsidRPr="006E64AA" w:rsidRDefault="00D45BAF" w:rsidP="00D45BA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4B0D5032" w14:textId="2B2F8E6A" w:rsidR="000E1177" w:rsidRPr="00AC00C3" w:rsidRDefault="000E1177" w:rsidP="000E1177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</w:tr>
      <w:tr w:rsidR="000E1177" w:rsidRPr="006E64AA" w14:paraId="7D83250F" w14:textId="77777777" w:rsidTr="00ED0257">
        <w:tc>
          <w:tcPr>
            <w:tcW w:w="2581" w:type="dxa"/>
            <w:gridSpan w:val="2"/>
          </w:tcPr>
          <w:p w14:paraId="4EFB88D6" w14:textId="77777777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ผู้ให้ข้อมูลทางวิชาการ/</w:t>
            </w:r>
          </w:p>
          <w:p w14:paraId="2A79A96B" w14:textId="1B420661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25" w:type="dxa"/>
            <w:gridSpan w:val="2"/>
          </w:tcPr>
          <w:p w14:paraId="5BBECD7E" w14:textId="1BCB5059" w:rsidR="000E1177" w:rsidRPr="00ED7278" w:rsidRDefault="000E1177" w:rsidP="000E1177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นพ.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สุวัฒน์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วิ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ริยพ</w:t>
            </w:r>
            <w:r w:rsidR="00ED7278">
              <w:rPr>
                <w:rFonts w:ascii="TH SarabunPSK" w:hAnsi="TH SarabunPSK" w:cs="TH SarabunPSK" w:hint="cs"/>
                <w:sz w:val="32"/>
                <w:szCs w:val="32"/>
                <w:cs/>
              </w:rPr>
              <w:t>งษ์</w:t>
            </w:r>
            <w:proofErr w:type="spellEnd"/>
            <w:r w:rsidR="00ED7278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สุกิจ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3635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6354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ผู้อำนวยการสำนัก</w:t>
            </w:r>
            <w:r w:rsidR="0036354C" w:rsidRPr="0036354C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สนับสนุนระบบสุขภาพปฐมภูมิ</w:t>
            </w:r>
          </w:p>
          <w:p w14:paraId="7D1248A2" w14:textId="0A0B1BAC" w:rsidR="000E1177" w:rsidRPr="007E24B9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:02-5901238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ED7278">
              <w:rPr>
                <w:rFonts w:ascii="TH SarabunPSK" w:hAnsi="TH SarabunPSK" w:cs="TH SarabunPSK"/>
                <w:sz w:val="32"/>
                <w:szCs w:val="32"/>
              </w:rPr>
              <w:t>0819230536</w:t>
            </w:r>
          </w:p>
          <w:p w14:paraId="153B9475" w14:textId="25890715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025901239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7E24B9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7E24B9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D7278">
              <w:rPr>
                <w:rFonts w:ascii="TH SarabunPSK" w:hAnsi="TH SarabunPSK" w:cs="TH SarabunPSK"/>
                <w:sz w:val="32"/>
                <w:szCs w:val="32"/>
              </w:rPr>
              <w:t>swiriya04@yahoo</w:t>
            </w:r>
            <w:r w:rsidR="00ED727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D7278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383C11E5" w14:textId="2D379B35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พญ.ณภัทร  สิทธิศักดิ์              นายแพทย์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เชี่ยวชาญ (ด้านเวชกรรมป้องกัน)</w:t>
            </w:r>
          </w:p>
          <w:p w14:paraId="74B93528" w14:textId="042E2D6A" w:rsidR="000E1177" w:rsidRPr="007E24B9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:025901</w:t>
            </w:r>
            <w:r>
              <w:rPr>
                <w:rFonts w:ascii="TH SarabunPSK" w:hAnsi="TH SarabunPSK" w:cs="TH SarabunPSK"/>
                <w:sz w:val="32"/>
                <w:szCs w:val="32"/>
              </w:rPr>
              <w:t>238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0897110421</w:t>
            </w:r>
          </w:p>
          <w:p w14:paraId="186533DB" w14:textId="7A90F161" w:rsidR="000E1177" w:rsidRPr="006E64AA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025901</w:t>
            </w:r>
            <w:r>
              <w:rPr>
                <w:rFonts w:ascii="TH SarabunPSK" w:hAnsi="TH SarabunPSK" w:cs="TH SarabunPSK"/>
                <w:sz w:val="32"/>
                <w:szCs w:val="32"/>
              </w:rPr>
              <w:t>239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7E24B9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7E24B9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nim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sittisak@hotmail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co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</w:p>
        </w:tc>
      </w:tr>
      <w:tr w:rsidR="000E1177" w:rsidRPr="006E64AA" w14:paraId="20786892" w14:textId="77777777" w:rsidTr="00ED0257">
        <w:tc>
          <w:tcPr>
            <w:tcW w:w="2581" w:type="dxa"/>
            <w:gridSpan w:val="2"/>
          </w:tcPr>
          <w:p w14:paraId="70A20904" w14:textId="77777777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  <w:r w:rsidRPr="001A302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21811918" w14:textId="1340CF4C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25" w:type="dxa"/>
            <w:gridSpan w:val="2"/>
          </w:tcPr>
          <w:p w14:paraId="0084D0AB" w14:textId="116EA9BB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สำนักสนับสนุนระบบสุขภาพปฐมภูมิ</w:t>
            </w:r>
            <w:r w:rsidR="00841DD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41DD8" w:rsidRPr="00841DD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70AC63AA" w14:textId="136DA06A" w:rsidR="000E1177" w:rsidRPr="006E64AA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E1177" w:rsidRPr="006E64AA" w14:paraId="5A3D5B59" w14:textId="77777777" w:rsidTr="00ED0257">
        <w:tc>
          <w:tcPr>
            <w:tcW w:w="2581" w:type="dxa"/>
            <w:gridSpan w:val="2"/>
            <w:vMerge w:val="restart"/>
            <w:tcBorders>
              <w:right w:val="single" w:sz="4" w:space="0" w:color="auto"/>
            </w:tcBorders>
          </w:tcPr>
          <w:p w14:paraId="4E00440F" w14:textId="2E7920D2" w:rsidR="000E1177" w:rsidRPr="001A302F" w:rsidRDefault="000E1177" w:rsidP="000E117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0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81DDD3" w14:textId="77777777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ญ.ณภัทร  สิทธิศักดิ์</w:t>
            </w:r>
          </w:p>
          <w:p w14:paraId="15601F9E" w14:textId="3ED79149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E24B9">
              <w:rPr>
                <w:rFonts w:ascii="TH SarabunPSK" w:hAnsi="TH SarabunPSK" w:cs="TH SarabunPSK"/>
                <w:sz w:val="32"/>
                <w:szCs w:val="32"/>
              </w:rPr>
              <w:t>025901238</w:t>
            </w:r>
          </w:p>
          <w:p w14:paraId="4FDB6D01" w14:textId="6EED7063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E24B9">
              <w:rPr>
                <w:rFonts w:ascii="TH SarabunPSK" w:hAnsi="TH SarabunPSK" w:cs="TH SarabunPSK"/>
                <w:sz w:val="32"/>
                <w:szCs w:val="32"/>
              </w:rPr>
              <w:t>025901239</w:t>
            </w:r>
          </w:p>
        </w:tc>
        <w:tc>
          <w:tcPr>
            <w:tcW w:w="44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9FA8659" w14:textId="36B6D1CA" w:rsidR="00D45BAF" w:rsidRDefault="000E1177" w:rsidP="000E11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เชี่ยวชาญ</w:t>
            </w:r>
            <w:r w:rsidR="00D45BAF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ด้านเวชกรรมป้องกัน)</w:t>
            </w:r>
          </w:p>
          <w:p w14:paraId="0D781943" w14:textId="5A9C6C23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E24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F131A8">
              <w:rPr>
                <w:rFonts w:ascii="TH SarabunPSK" w:hAnsi="TH SarabunPSK" w:cs="TH SarabunPSK"/>
                <w:sz w:val="32"/>
                <w:szCs w:val="32"/>
                <w:cs/>
              </w:rPr>
              <w:t>08</w:t>
            </w:r>
            <w:r w:rsidR="00D45BAF">
              <w:rPr>
                <w:rFonts w:ascii="TH SarabunPSK" w:hAnsi="TH SarabunPSK" w:cs="TH SarabunPSK"/>
                <w:sz w:val="32"/>
                <w:szCs w:val="32"/>
              </w:rPr>
              <w:t>74191404</w:t>
            </w:r>
          </w:p>
          <w:p w14:paraId="7B3FD0E2" w14:textId="57D4D517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2CE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7D2CE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proofErr w:type="spellStart"/>
            <w:r w:rsidRPr="007D2CE0">
              <w:rPr>
                <w:rFonts w:ascii="TH SarabunPSK" w:hAnsi="TH SarabunPSK" w:cs="TH SarabunPSK"/>
                <w:sz w:val="32"/>
                <w:szCs w:val="32"/>
              </w:rPr>
              <w:t>mai</w:t>
            </w:r>
            <w:proofErr w:type="spellEnd"/>
            <w:r w:rsidRPr="007D2CE0">
              <w:rPr>
                <w:rFonts w:ascii="TH SarabunPSK" w:hAnsi="TH SarabunPSK" w:cs="TH SarabunPSK"/>
                <w:sz w:val="32"/>
                <w:szCs w:val="32"/>
              </w:rPr>
              <w:t xml:space="preserve"> l</w:t>
            </w:r>
            <w:r w:rsidRPr="007D2C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7D2CE0">
              <w:rPr>
                <w:rFonts w:ascii="TH SarabunPSK" w:hAnsi="TH SarabunPSK" w:cs="TH SarabunPSK"/>
                <w:sz w:val="32"/>
                <w:szCs w:val="32"/>
              </w:rPr>
              <w:t>nim</w:t>
            </w:r>
            <w:proofErr w:type="spellEnd"/>
            <w:r w:rsidRPr="007D2CE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7D2CE0">
              <w:rPr>
                <w:rFonts w:ascii="TH SarabunPSK" w:hAnsi="TH SarabunPSK" w:cs="TH SarabunPSK"/>
                <w:sz w:val="32"/>
                <w:szCs w:val="32"/>
              </w:rPr>
              <w:t>sittisak@hotmail</w:t>
            </w:r>
            <w:proofErr w:type="spellEnd"/>
            <w:r w:rsidRPr="007D2CE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D2CE0">
              <w:rPr>
                <w:rFonts w:ascii="TH SarabunPSK" w:hAnsi="TH SarabunPSK" w:cs="TH SarabunPSK"/>
                <w:sz w:val="32"/>
                <w:szCs w:val="32"/>
              </w:rPr>
              <w:t>co</w:t>
            </w:r>
            <w:r w:rsidRPr="007D2CE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7D2CE0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</w:p>
        </w:tc>
      </w:tr>
      <w:tr w:rsidR="000E1177" w:rsidRPr="006E64AA" w14:paraId="15D827F7" w14:textId="77777777" w:rsidTr="00ED0257">
        <w:tc>
          <w:tcPr>
            <w:tcW w:w="2581" w:type="dxa"/>
            <w:gridSpan w:val="2"/>
            <w:vMerge/>
            <w:tcBorders>
              <w:right w:val="single" w:sz="4" w:space="0" w:color="auto"/>
            </w:tcBorders>
          </w:tcPr>
          <w:p w14:paraId="1DDEA073" w14:textId="5B00E823" w:rsidR="000E1177" w:rsidRPr="006E64AA" w:rsidRDefault="000E1177" w:rsidP="000E11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90267" w14:textId="3B8A2B64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เนาวรัตน์  สัจจากุล</w:t>
            </w:r>
          </w:p>
          <w:p w14:paraId="00BE1613" w14:textId="44E5B687" w:rsidR="000E1177" w:rsidRDefault="000E1177" w:rsidP="00D45BA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6BF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66BF">
              <w:rPr>
                <w:rFonts w:ascii="TH SarabunPSK" w:hAnsi="TH SarabunPSK" w:cs="TH SarabunPSK"/>
                <w:sz w:val="32"/>
                <w:szCs w:val="32"/>
                <w:cs/>
              </w:rPr>
              <w:t>02590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1937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166BF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:025901239</w:t>
            </w:r>
          </w:p>
        </w:tc>
        <w:tc>
          <w:tcPr>
            <w:tcW w:w="441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DB7200" w14:textId="58ED7962" w:rsidR="000E1177" w:rsidRDefault="00D45BAF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พยาบาลวิชาชีพชำนาญการ</w:t>
            </w:r>
          </w:p>
          <w:p w14:paraId="034F97A3" w14:textId="7A11BA9F" w:rsidR="000E1177" w:rsidRDefault="000E1177" w:rsidP="000E117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166BF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</w:t>
            </w:r>
            <w:r w:rsidR="00D45BAF">
              <w:rPr>
                <w:rFonts w:ascii="TH SarabunPSK" w:hAnsi="TH SarabunPSK" w:cs="TH SarabunPSK" w:hint="cs"/>
                <w:sz w:val="32"/>
                <w:szCs w:val="32"/>
                <w:cs/>
              </w:rPr>
              <w:t>874191404</w:t>
            </w:r>
          </w:p>
          <w:p w14:paraId="17619685" w14:textId="52B51E42" w:rsidR="000E1177" w:rsidRPr="007E24B9" w:rsidRDefault="000E1177" w:rsidP="00D45B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6BF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C166BF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166BF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 </w:t>
            </w:r>
            <w:r w:rsidR="00D45BAF">
              <w:rPr>
                <w:rFonts w:ascii="TH SarabunPSK" w:hAnsi="TH SarabunPSK" w:cs="TH SarabunPSK"/>
                <w:sz w:val="32"/>
                <w:szCs w:val="32"/>
              </w:rPr>
              <w:t>nameong2511g</w:t>
            </w:r>
            <w:r>
              <w:rPr>
                <w:rFonts w:ascii="TH SarabunPSK" w:hAnsi="TH SarabunPSK" w:cs="TH SarabunPSK"/>
                <w:sz w:val="32"/>
                <w:szCs w:val="32"/>
              </w:rPr>
              <w:t>@gmail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</w:tc>
      </w:tr>
      <w:tr w:rsidR="000E1177" w:rsidRPr="006E64AA" w14:paraId="6E8C61C1" w14:textId="77777777" w:rsidTr="00ED0257">
        <w:tc>
          <w:tcPr>
            <w:tcW w:w="2581" w:type="dxa"/>
            <w:gridSpan w:val="2"/>
            <w:vMerge/>
            <w:tcBorders>
              <w:right w:val="single" w:sz="4" w:space="0" w:color="auto"/>
            </w:tcBorders>
          </w:tcPr>
          <w:p w14:paraId="2EB64E1F" w14:textId="77777777" w:rsidR="000E1177" w:rsidRPr="006E64AA" w:rsidRDefault="000E1177" w:rsidP="000E11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5E94" w14:textId="6DFE9FB5" w:rsidR="000E1177" w:rsidRDefault="000E1177" w:rsidP="00ED72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131A8">
              <w:rPr>
                <w:rFonts w:ascii="TH SarabunPSK" w:hAnsi="TH SarabunPSK" w:cs="TH SarabunPSK"/>
                <w:sz w:val="32"/>
                <w:szCs w:val="32"/>
                <w:cs/>
              </w:rPr>
              <w:t>สำนัก</w:t>
            </w:r>
            <w:r w:rsidR="00ED7278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สนับสนุนระบบสุขภาพปฐมภูมิ</w:t>
            </w:r>
            <w:r w:rsidRPr="00F131A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D727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131A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สำนักงานปลัดกระทรวงสาธารณสุข</w:t>
            </w:r>
          </w:p>
        </w:tc>
      </w:tr>
    </w:tbl>
    <w:p w14:paraId="7CB236BA" w14:textId="77777777" w:rsidR="00E669DF" w:rsidRPr="006E64AA" w:rsidRDefault="00E669DF">
      <w:pPr>
        <w:rPr>
          <w:rFonts w:ascii="TH SarabunPSK" w:hAnsi="TH SarabunPSK" w:cs="TH SarabunPSK"/>
          <w:sz w:val="32"/>
          <w:szCs w:val="32"/>
        </w:rPr>
      </w:pPr>
    </w:p>
    <w:sectPr w:rsidR="00E669DF" w:rsidRPr="006E64AA" w:rsidSect="00ED0257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F0A64"/>
    <w:multiLevelType w:val="hybridMultilevel"/>
    <w:tmpl w:val="D8887D44"/>
    <w:lvl w:ilvl="0" w:tplc="2A38291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F26"/>
    <w:rsid w:val="00011E3C"/>
    <w:rsid w:val="00024E9A"/>
    <w:rsid w:val="00040DBE"/>
    <w:rsid w:val="00072FAA"/>
    <w:rsid w:val="000A21F6"/>
    <w:rsid w:val="000B4453"/>
    <w:rsid w:val="000D4711"/>
    <w:rsid w:val="000E1177"/>
    <w:rsid w:val="000E2650"/>
    <w:rsid w:val="00114FFB"/>
    <w:rsid w:val="00123A5E"/>
    <w:rsid w:val="00183E1C"/>
    <w:rsid w:val="001979CD"/>
    <w:rsid w:val="001A302F"/>
    <w:rsid w:val="001B4838"/>
    <w:rsid w:val="001E4724"/>
    <w:rsid w:val="00201B66"/>
    <w:rsid w:val="00244F26"/>
    <w:rsid w:val="00276C81"/>
    <w:rsid w:val="002B039D"/>
    <w:rsid w:val="002B314F"/>
    <w:rsid w:val="002C72CC"/>
    <w:rsid w:val="002D20C3"/>
    <w:rsid w:val="002F6294"/>
    <w:rsid w:val="00303181"/>
    <w:rsid w:val="00307632"/>
    <w:rsid w:val="00340361"/>
    <w:rsid w:val="0036354C"/>
    <w:rsid w:val="00365F9A"/>
    <w:rsid w:val="003807B4"/>
    <w:rsid w:val="00382AC1"/>
    <w:rsid w:val="003C4F9C"/>
    <w:rsid w:val="003D7716"/>
    <w:rsid w:val="00412DBC"/>
    <w:rsid w:val="004260DD"/>
    <w:rsid w:val="0044460E"/>
    <w:rsid w:val="004538F8"/>
    <w:rsid w:val="0053162A"/>
    <w:rsid w:val="0054361B"/>
    <w:rsid w:val="00567E70"/>
    <w:rsid w:val="00586F42"/>
    <w:rsid w:val="005909D6"/>
    <w:rsid w:val="005B20C7"/>
    <w:rsid w:val="005D772D"/>
    <w:rsid w:val="005E223B"/>
    <w:rsid w:val="005E4559"/>
    <w:rsid w:val="0062187A"/>
    <w:rsid w:val="006722C7"/>
    <w:rsid w:val="006B32BD"/>
    <w:rsid w:val="006C4634"/>
    <w:rsid w:val="006D79FF"/>
    <w:rsid w:val="006E64AA"/>
    <w:rsid w:val="00721C18"/>
    <w:rsid w:val="00727D84"/>
    <w:rsid w:val="00742737"/>
    <w:rsid w:val="00770E80"/>
    <w:rsid w:val="00776AFD"/>
    <w:rsid w:val="007D2CE0"/>
    <w:rsid w:val="007E24B9"/>
    <w:rsid w:val="007E7D0C"/>
    <w:rsid w:val="00820947"/>
    <w:rsid w:val="00841DD8"/>
    <w:rsid w:val="00872E13"/>
    <w:rsid w:val="00886884"/>
    <w:rsid w:val="008F2AED"/>
    <w:rsid w:val="009333C2"/>
    <w:rsid w:val="00985EFA"/>
    <w:rsid w:val="00997370"/>
    <w:rsid w:val="009B298F"/>
    <w:rsid w:val="009B7FE1"/>
    <w:rsid w:val="00A32EC5"/>
    <w:rsid w:val="00AC00C3"/>
    <w:rsid w:val="00AC69DF"/>
    <w:rsid w:val="00AC78C5"/>
    <w:rsid w:val="00AC7DFC"/>
    <w:rsid w:val="00AE77E8"/>
    <w:rsid w:val="00AF0F0C"/>
    <w:rsid w:val="00B30D8D"/>
    <w:rsid w:val="00B516F5"/>
    <w:rsid w:val="00B922FF"/>
    <w:rsid w:val="00B96458"/>
    <w:rsid w:val="00BA48F0"/>
    <w:rsid w:val="00BE6BDF"/>
    <w:rsid w:val="00C1312A"/>
    <w:rsid w:val="00C166BF"/>
    <w:rsid w:val="00C7742F"/>
    <w:rsid w:val="00C9566E"/>
    <w:rsid w:val="00CC1CEE"/>
    <w:rsid w:val="00CC4A9F"/>
    <w:rsid w:val="00CD3CC5"/>
    <w:rsid w:val="00CE73DD"/>
    <w:rsid w:val="00D0117D"/>
    <w:rsid w:val="00D233E3"/>
    <w:rsid w:val="00D32C66"/>
    <w:rsid w:val="00D45BAF"/>
    <w:rsid w:val="00D70B3E"/>
    <w:rsid w:val="00D86AB5"/>
    <w:rsid w:val="00E00799"/>
    <w:rsid w:val="00E03605"/>
    <w:rsid w:val="00E528A8"/>
    <w:rsid w:val="00E669DF"/>
    <w:rsid w:val="00E724BC"/>
    <w:rsid w:val="00E9378A"/>
    <w:rsid w:val="00E93B3C"/>
    <w:rsid w:val="00EA3D8B"/>
    <w:rsid w:val="00EB1073"/>
    <w:rsid w:val="00EC331E"/>
    <w:rsid w:val="00ED0257"/>
    <w:rsid w:val="00ED7278"/>
    <w:rsid w:val="00EE1104"/>
    <w:rsid w:val="00F02D55"/>
    <w:rsid w:val="00F07002"/>
    <w:rsid w:val="00F131A8"/>
    <w:rsid w:val="00F378A1"/>
    <w:rsid w:val="00F506E6"/>
    <w:rsid w:val="00F77472"/>
    <w:rsid w:val="00F91669"/>
    <w:rsid w:val="00F91F56"/>
    <w:rsid w:val="00FA7B8B"/>
    <w:rsid w:val="00FB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9017F"/>
  <w15:docId w15:val="{7738F93E-2F1B-492E-9992-E5A68C3F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4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361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131A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1A8"/>
    <w:rPr>
      <w:rFonts w:ascii="Segoe UI" w:hAnsi="Segoe UI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985E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ishealth.moph.go.th/pc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11675-E702-40F5-AC1E-6216BD716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HP400G2MT</dc:creator>
  <cp:lastModifiedBy>MophW10V19N47</cp:lastModifiedBy>
  <cp:revision>9</cp:revision>
  <cp:lastPrinted>2020-11-26T07:21:00Z</cp:lastPrinted>
  <dcterms:created xsi:type="dcterms:W3CDTF">2020-11-05T03:19:00Z</dcterms:created>
  <dcterms:modified xsi:type="dcterms:W3CDTF">2020-11-30T12:19:00Z</dcterms:modified>
</cp:coreProperties>
</file>